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69" w:rsidRPr="00F73977" w:rsidRDefault="00E66E69" w:rsidP="00E66E69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宋体"/>
          <w:kern w:val="0"/>
          <w:szCs w:val="21"/>
        </w:rPr>
      </w:pPr>
      <w:r w:rsidRPr="00F73977">
        <w:rPr>
          <w:rFonts w:ascii="仿宋" w:eastAsia="仿宋" w:hAnsi="仿宋" w:cs="宋体" w:hint="eastAsia"/>
          <w:kern w:val="0"/>
          <w:sz w:val="24"/>
          <w:szCs w:val="24"/>
        </w:rPr>
        <w:t>附表1：</w:t>
      </w:r>
      <w:r w:rsidRPr="00F7397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66E69" w:rsidRPr="00F73977" w:rsidRDefault="00EB397D" w:rsidP="00E66E69">
      <w:pPr>
        <w:widowControl/>
        <w:shd w:val="clear" w:color="auto" w:fill="FFFFFF"/>
        <w:jc w:val="center"/>
        <w:rPr>
          <w:rFonts w:ascii="Calibri" w:eastAsia="宋体" w:hAnsi="Calibri" w:cs="宋体"/>
          <w:kern w:val="0"/>
          <w:szCs w:val="21"/>
        </w:rPr>
      </w:pPr>
      <w:r w:rsidRPr="00F73977"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</w:rPr>
        <w:t>201</w:t>
      </w:r>
      <w:r w:rsidR="00A21023" w:rsidRPr="00F73977"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</w:rPr>
        <w:t>8</w:t>
      </w:r>
      <w:r w:rsidR="0043293B" w:rsidRPr="00F73977">
        <w:rPr>
          <w:rFonts w:ascii="宋体" w:eastAsia="宋体" w:hAnsi="宋体" w:cs="宋体"/>
          <w:b/>
          <w:bCs/>
          <w:kern w:val="0"/>
          <w:sz w:val="28"/>
          <w:szCs w:val="28"/>
        </w:rPr>
        <w:t>年</w:t>
      </w:r>
      <w:r w:rsidR="00DA5743">
        <w:rPr>
          <w:rFonts w:ascii="宋体" w:eastAsia="宋体" w:hAnsi="宋体" w:cs="宋体" w:hint="eastAsia"/>
          <w:b/>
          <w:bCs/>
          <w:kern w:val="0"/>
          <w:sz w:val="28"/>
          <w:szCs w:val="28"/>
          <w:u w:val="single"/>
        </w:rPr>
        <w:t>4</w:t>
      </w:r>
      <w:r w:rsidR="0043293B" w:rsidRPr="00F73977">
        <w:rPr>
          <w:rFonts w:ascii="宋体" w:eastAsia="宋体" w:hAnsi="宋体" w:cs="宋体"/>
          <w:b/>
          <w:bCs/>
          <w:kern w:val="0"/>
          <w:sz w:val="28"/>
          <w:szCs w:val="28"/>
        </w:rPr>
        <w:t>月</w:t>
      </w:r>
      <w:r w:rsidR="00E66E69" w:rsidRPr="00F7397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计划购买物资清单</w:t>
      </w:r>
    </w:p>
    <w:tbl>
      <w:tblPr>
        <w:tblW w:w="10068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27"/>
        <w:gridCol w:w="2339"/>
        <w:gridCol w:w="2339"/>
        <w:gridCol w:w="2274"/>
        <w:gridCol w:w="632"/>
        <w:gridCol w:w="627"/>
        <w:gridCol w:w="1330"/>
      </w:tblGrid>
      <w:tr w:rsidR="00E66E69" w:rsidRPr="00F73977" w:rsidTr="00501FEB">
        <w:trPr>
          <w:trHeight w:val="284"/>
          <w:jc w:val="center"/>
        </w:trPr>
        <w:tc>
          <w:tcPr>
            <w:tcW w:w="28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F73977" w:rsidRDefault="00E66E69" w:rsidP="00E66E69">
            <w:pPr>
              <w:widowControl/>
              <w:jc w:val="left"/>
              <w:rPr>
                <w:rFonts w:ascii="Calibri" w:eastAsia="宋体" w:hAnsi="Calibri" w:cs="Times New Roman"/>
                <w:b/>
                <w:kern w:val="0"/>
                <w:szCs w:val="21"/>
              </w:rPr>
            </w:pPr>
            <w:r w:rsidRPr="00F73977">
              <w:rPr>
                <w:rFonts w:ascii="仿宋" w:eastAsia="仿宋" w:hAnsi="仿宋" w:cs="Times New Roman" w:hint="eastAsia"/>
                <w:b/>
                <w:kern w:val="0"/>
                <w:sz w:val="20"/>
                <w:szCs w:val="20"/>
              </w:rPr>
              <w:t>包</w:t>
            </w:r>
            <w:proofErr w:type="gramStart"/>
            <w:r w:rsidRPr="00F73977">
              <w:rPr>
                <w:rFonts w:ascii="仿宋" w:eastAsia="仿宋" w:hAnsi="仿宋" w:cs="Times New Roman" w:hint="eastAsia"/>
                <w:b/>
                <w:kern w:val="0"/>
                <w:sz w:val="20"/>
                <w:szCs w:val="20"/>
              </w:rPr>
              <w:t>一</w:t>
            </w:r>
            <w:proofErr w:type="gramEnd"/>
            <w:r w:rsidR="00D53902" w:rsidRPr="00F73977">
              <w:rPr>
                <w:rFonts w:ascii="仿宋" w:eastAsia="仿宋" w:hAnsi="仿宋" w:cs="Times New Roman" w:hint="eastAsia"/>
                <w:b/>
                <w:kern w:val="0"/>
                <w:sz w:val="20"/>
                <w:szCs w:val="20"/>
              </w:rPr>
              <w:t>(试剂药品类)</w:t>
            </w:r>
            <w:r w:rsidRPr="00F73977">
              <w:rPr>
                <w:rFonts w:ascii="仿宋" w:eastAsia="仿宋" w:hAnsi="仿宋" w:cs="Times New Roman" w:hint="eastAsia"/>
                <w:b/>
                <w:kern w:val="0"/>
                <w:sz w:val="20"/>
                <w:szCs w:val="20"/>
              </w:rPr>
              <w:t>：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F73977" w:rsidRDefault="00E66E69" w:rsidP="00E66E69">
            <w:pPr>
              <w:widowControl/>
              <w:jc w:val="left"/>
              <w:rPr>
                <w:rFonts w:ascii="Calibri" w:eastAsia="宋体" w:hAnsi="Calibri" w:cs="Times New Roman"/>
                <w:b/>
                <w:kern w:val="0"/>
                <w:szCs w:val="21"/>
              </w:rPr>
            </w:pPr>
            <w:r w:rsidRPr="00F73977">
              <w:rPr>
                <w:rFonts w:ascii="Calibri" w:eastAsia="宋体" w:hAnsi="Calibri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F73977" w:rsidRDefault="00E66E69" w:rsidP="00E66E69">
            <w:pPr>
              <w:widowControl/>
              <w:jc w:val="left"/>
              <w:rPr>
                <w:rFonts w:ascii="Calibri" w:eastAsia="宋体" w:hAnsi="Calibri" w:cs="Times New Roman"/>
                <w:b/>
                <w:kern w:val="0"/>
                <w:szCs w:val="21"/>
              </w:rPr>
            </w:pPr>
            <w:r w:rsidRPr="00F73977">
              <w:rPr>
                <w:rFonts w:ascii="Calibri" w:eastAsia="宋体" w:hAnsi="Calibri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F73977" w:rsidRDefault="00E66E69" w:rsidP="00E66E69">
            <w:pPr>
              <w:widowControl/>
              <w:jc w:val="left"/>
              <w:rPr>
                <w:rFonts w:ascii="Calibri" w:eastAsia="宋体" w:hAnsi="Calibri" w:cs="Times New Roman"/>
                <w:b/>
                <w:kern w:val="0"/>
                <w:szCs w:val="21"/>
              </w:rPr>
            </w:pPr>
            <w:r w:rsidRPr="00F73977">
              <w:rPr>
                <w:rFonts w:ascii="Calibri" w:eastAsia="宋体" w:hAnsi="Calibri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F73977" w:rsidRDefault="00E66E69" w:rsidP="00E66E69">
            <w:pPr>
              <w:widowControl/>
              <w:jc w:val="left"/>
              <w:rPr>
                <w:rFonts w:ascii="Calibri" w:eastAsia="宋体" w:hAnsi="Calibri" w:cs="Times New Roman"/>
                <w:b/>
                <w:kern w:val="0"/>
                <w:szCs w:val="21"/>
              </w:rPr>
            </w:pPr>
            <w:r w:rsidRPr="00F73977">
              <w:rPr>
                <w:rFonts w:ascii="Calibri" w:eastAsia="宋体" w:hAnsi="Calibri" w:cs="Times New Roman"/>
                <w:b/>
                <w:kern w:val="0"/>
                <w:szCs w:val="21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F73977" w:rsidRDefault="00E66E69" w:rsidP="00E66E69">
            <w:pPr>
              <w:widowControl/>
              <w:jc w:val="left"/>
              <w:rPr>
                <w:rFonts w:ascii="Calibri" w:eastAsia="宋体" w:hAnsi="Calibri" w:cs="Times New Roman"/>
                <w:b/>
                <w:kern w:val="0"/>
                <w:szCs w:val="21"/>
              </w:rPr>
            </w:pPr>
            <w:r w:rsidRPr="00F73977">
              <w:rPr>
                <w:rFonts w:ascii="Calibri" w:eastAsia="宋体" w:hAnsi="Calibri" w:cs="Times New Roman"/>
                <w:b/>
                <w:kern w:val="0"/>
                <w:szCs w:val="21"/>
              </w:rPr>
              <w:t> </w:t>
            </w:r>
          </w:p>
        </w:tc>
      </w:tr>
      <w:tr w:rsidR="00E66E69" w:rsidRPr="00F73977" w:rsidTr="00501FE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F73977" w:rsidRDefault="00E66E69" w:rsidP="00996493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编号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F73977" w:rsidRDefault="00E66E69" w:rsidP="00996493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品名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F73977" w:rsidRDefault="00E66E69" w:rsidP="00996493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F73977" w:rsidRDefault="00E66E69" w:rsidP="00996493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产地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F73977" w:rsidRDefault="00E66E69" w:rsidP="00996493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F73977" w:rsidRDefault="00E66E69" w:rsidP="00996493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数量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E69" w:rsidRPr="00F73977" w:rsidRDefault="00B97F84" w:rsidP="00996493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供货地点</w:t>
            </w:r>
          </w:p>
        </w:tc>
      </w:tr>
      <w:tr w:rsidR="00216A67" w:rsidRPr="000E24E1" w:rsidTr="00554927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55492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丙三醇（甘油）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AR，500ml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广州化学试剂厂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中心实验室</w:t>
            </w:r>
          </w:p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（1-7项）</w:t>
            </w:r>
          </w:p>
        </w:tc>
      </w:tr>
      <w:tr w:rsidR="00216A67" w:rsidRPr="000E24E1" w:rsidTr="00554927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55492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盐酸</w:t>
            </w:r>
            <w:proofErr w:type="gramStart"/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萘</w:t>
            </w:r>
            <w:proofErr w:type="gramEnd"/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乙二胺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AR，10g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山东西亚化学工业有限公司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216A67" w:rsidRPr="000E24E1" w:rsidTr="00554927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55492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磺胺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AR，100g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国药集团化学试剂有限公司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216A67" w:rsidRPr="000E24E1" w:rsidTr="00554927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55492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亚硝酸盐氮标样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批号200636，</w:t>
            </w:r>
          </w:p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浓度46.3µg/L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标准样品研究所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216A67" w:rsidRPr="000E24E1" w:rsidTr="00554927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55492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亚硝酸盐氮标样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批号200637，</w:t>
            </w:r>
          </w:p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浓度0.222mg/L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标准样品研究所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216A67" w:rsidRPr="000E24E1" w:rsidTr="00554927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55492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抗坏血酸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AR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国药集团化学试剂有限公司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216A67" w:rsidRPr="000E24E1" w:rsidTr="00554927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55492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巯基棉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5g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67" w:rsidRPr="000E24E1" w:rsidRDefault="00216A67" w:rsidP="00216A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B572B9" w:rsidRPr="000E24E1" w:rsidTr="00554927">
        <w:trPr>
          <w:trHeight w:val="402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55492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丙三醇（甘油）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分析纯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国药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F6325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监测</w:t>
            </w:r>
            <w:proofErr w:type="gramStart"/>
            <w:r w:rsidRPr="000E24E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一</w:t>
            </w:r>
            <w:proofErr w:type="gramEnd"/>
            <w:r w:rsidRPr="000E24E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分站</w:t>
            </w:r>
          </w:p>
          <w:p w:rsidR="00B572B9" w:rsidRPr="000E24E1" w:rsidRDefault="00B572B9" w:rsidP="00B572B9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（8-12项）</w:t>
            </w:r>
          </w:p>
        </w:tc>
      </w:tr>
      <w:tr w:rsidR="00B572B9" w:rsidRPr="000E24E1" w:rsidTr="00554927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55492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无水乙醇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500ml,AR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国药</w:t>
            </w:r>
            <w:proofErr w:type="gramStart"/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或广试</w:t>
            </w:r>
            <w:proofErr w:type="gramEnd"/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55492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B572B9" w:rsidRPr="000E24E1" w:rsidTr="00554927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55492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      硫酸银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分析纯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pStyle w:val="3"/>
              <w:autoSpaceDE w:val="0"/>
              <w:autoSpaceDN w:val="0"/>
              <w:adjustRightInd w:val="0"/>
              <w:snapToGrid w:val="0"/>
              <w:spacing w:before="0" w:after="0" w:line="315" w:lineRule="atLeast"/>
              <w:jc w:val="center"/>
              <w:rPr>
                <w:rFonts w:asciiTheme="minorEastAsia" w:hAnsiTheme="minorEastAsia" w:cs="Times New Roman"/>
                <w:b w:val="0"/>
                <w:bCs w:val="0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b w:val="0"/>
                <w:bCs w:val="0"/>
                <w:sz w:val="20"/>
                <w:szCs w:val="20"/>
              </w:rPr>
              <w:t>国药</w:t>
            </w:r>
            <w:proofErr w:type="gramStart"/>
            <w:r w:rsidRPr="000E24E1">
              <w:rPr>
                <w:rFonts w:asciiTheme="minorEastAsia" w:hAnsiTheme="minorEastAsia" w:cs="Times New Roman" w:hint="eastAsia"/>
                <w:b w:val="0"/>
                <w:bCs w:val="0"/>
                <w:sz w:val="20"/>
                <w:szCs w:val="20"/>
              </w:rPr>
              <w:t>或广试</w:t>
            </w:r>
            <w:proofErr w:type="gramEnd"/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865D2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B572B9" w:rsidRPr="000E24E1" w:rsidTr="00554927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55492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1.3</w:t>
            </w:r>
            <w:proofErr w:type="gramStart"/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二</w:t>
            </w:r>
            <w:proofErr w:type="gramEnd"/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甲基巴比妥酸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分析纯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pStyle w:val="3"/>
              <w:autoSpaceDE w:val="0"/>
              <w:autoSpaceDN w:val="0"/>
              <w:adjustRightInd w:val="0"/>
              <w:snapToGrid w:val="0"/>
              <w:spacing w:before="0" w:after="0" w:line="315" w:lineRule="atLeast"/>
              <w:jc w:val="center"/>
              <w:rPr>
                <w:rFonts w:asciiTheme="minorEastAsia" w:hAnsiTheme="minorEastAsia" w:cs="Times New Roman"/>
                <w:b w:val="0"/>
                <w:bCs w:val="0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/>
                <w:b w:val="0"/>
                <w:bCs w:val="0"/>
                <w:sz w:val="20"/>
                <w:szCs w:val="20"/>
              </w:rPr>
              <w:t>S</w:t>
            </w:r>
            <w:r w:rsidRPr="000E24E1">
              <w:rPr>
                <w:rFonts w:asciiTheme="minorEastAsia" w:hAnsiTheme="minorEastAsia" w:cs="Times New Roman" w:hint="eastAsia"/>
                <w:b w:val="0"/>
                <w:bCs w:val="0"/>
                <w:sz w:val="20"/>
                <w:szCs w:val="20"/>
              </w:rPr>
              <w:t>igma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55492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B572B9" w:rsidRPr="000E24E1" w:rsidTr="00554927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55492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甲苯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色谱纯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pStyle w:val="3"/>
              <w:autoSpaceDE w:val="0"/>
              <w:autoSpaceDN w:val="0"/>
              <w:adjustRightInd w:val="0"/>
              <w:snapToGrid w:val="0"/>
              <w:spacing w:before="0" w:after="0" w:line="315" w:lineRule="atLeast"/>
              <w:jc w:val="center"/>
              <w:rPr>
                <w:rFonts w:asciiTheme="minorEastAsia" w:hAnsiTheme="minorEastAsia" w:cs="Times New Roman"/>
                <w:b w:val="0"/>
                <w:bCs w:val="0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b w:val="0"/>
                <w:bCs w:val="0"/>
                <w:sz w:val="20"/>
                <w:szCs w:val="20"/>
              </w:rPr>
              <w:t>国药</w:t>
            </w:r>
            <w:proofErr w:type="gramStart"/>
            <w:r w:rsidRPr="000E24E1">
              <w:rPr>
                <w:rFonts w:asciiTheme="minorEastAsia" w:hAnsiTheme="minorEastAsia" w:cs="Times New Roman" w:hint="eastAsia"/>
                <w:b w:val="0"/>
                <w:bCs w:val="0"/>
                <w:sz w:val="20"/>
                <w:szCs w:val="20"/>
              </w:rPr>
              <w:t>或广试</w:t>
            </w:r>
            <w:proofErr w:type="gramEnd"/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B572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E24E1">
              <w:rPr>
                <w:rFonts w:asciiTheme="minorEastAsia" w:hAnsiTheme="minorEastAsia" w:cs="Times New Roman" w:hint="eastAsia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2B9" w:rsidRPr="000E24E1" w:rsidRDefault="00B572B9" w:rsidP="0055492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A530E" w:rsidRPr="00474EB3" w:rsidTr="00554927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55492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活性炭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分析纯，请联系黄小姐：23391802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3A530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监测二分站</w:t>
            </w:r>
          </w:p>
          <w:p w:rsidR="003A530E" w:rsidRPr="00474EB3" w:rsidRDefault="003A530E" w:rsidP="003A530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（13-20项）</w:t>
            </w:r>
          </w:p>
        </w:tc>
      </w:tr>
      <w:tr w:rsidR="003A530E" w:rsidRPr="00474EB3" w:rsidTr="00554927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55492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硫酸</w:t>
            </w:r>
            <w:proofErr w:type="gramStart"/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肼</w:t>
            </w:r>
            <w:proofErr w:type="gramEnd"/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分析纯,100g/瓶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沪试</w:t>
            </w:r>
            <w:proofErr w:type="gramEnd"/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CB037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A530E" w:rsidRPr="00474EB3" w:rsidTr="00554927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55492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苯二甲酸氢钾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分析纯，100g/瓶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国药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55492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A530E" w:rsidRPr="00474EB3" w:rsidTr="001F4C4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55492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硼酸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分析纯，100g/瓶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30E" w:rsidRPr="00474EB3" w:rsidRDefault="003A530E" w:rsidP="002B32C7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西陇化工</w:t>
            </w:r>
            <w:proofErr w:type="gramEnd"/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55492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A530E" w:rsidRPr="00474EB3" w:rsidTr="00AA429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55492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总氰化物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标准溶液, 浓度50mg/L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30E" w:rsidRPr="00474EB3" w:rsidRDefault="003A530E" w:rsidP="002B32C7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环境保护部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E63A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A530E" w:rsidRPr="00474EB3" w:rsidTr="00727CA7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55492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抗坏血酸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分析纯，25g/瓶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30E" w:rsidRPr="00474EB3" w:rsidRDefault="003A530E" w:rsidP="002B32C7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天津佳惠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3C322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A530E" w:rsidRPr="00474EB3" w:rsidTr="001F4C4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19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邻菲</w:t>
            </w:r>
            <w:proofErr w:type="gramStart"/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啰啉</w:t>
            </w:r>
            <w:proofErr w:type="gramEnd"/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分析纯，5g/瓶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天津佳惠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1F4C4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20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草酸钠滴定标准溶液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0.05mol/L， 500ml/瓶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30E" w:rsidRPr="00474EB3" w:rsidRDefault="003A530E" w:rsidP="002B32C7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海标科技</w:t>
            </w:r>
            <w:proofErr w:type="gramEnd"/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B32C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DA7CE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21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43EC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异烟酸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43EC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 99% 25G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43EC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罗恩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43EC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43EC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43EC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监测三分站</w:t>
            </w:r>
          </w:p>
          <w:p w:rsidR="003A530E" w:rsidRPr="00474EB3" w:rsidRDefault="003A530E" w:rsidP="006F04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（21-</w:t>
            </w:r>
            <w:r w:rsidR="006F04AB"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56</w:t>
            </w: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项）</w:t>
            </w:r>
          </w:p>
        </w:tc>
      </w:tr>
      <w:tr w:rsidR="003A530E" w:rsidRPr="00474EB3" w:rsidTr="003950D7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22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氰化物标液</w:t>
            </w:r>
            <w:proofErr w:type="gramEnd"/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100μg/</w:t>
            </w:r>
            <w:proofErr w:type="spellStart"/>
            <w:r w:rsidRPr="00474EB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mL</w:t>
            </w:r>
            <w:proofErr w:type="spellEnd"/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</w:t>
            </w:r>
            <w:r w:rsidRPr="00474EB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100mL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美国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3A530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463FBE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23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氰化物标样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0.136mg/L 20ml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环保部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BA21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DD24F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24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氯化物标液</w:t>
            </w:r>
            <w:proofErr w:type="gramEnd"/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500mg/L 20ml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环保部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DD24F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25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氯化物标样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1.73mg/L</w:t>
            </w: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20ml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北京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DD24F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26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酚酞指示剂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IND 25G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国药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DD24F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27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氯仿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 500ml，代号为清洗剂306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和美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DD24F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28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五水合硫代硫酸钠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 500G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国药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DD24F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29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无水碳酸钠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 500G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罗恩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DD24F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lastRenderedPageBreak/>
              <w:t>30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可用性淀粉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 500G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大茂</w:t>
            </w:r>
            <w:proofErr w:type="gramEnd"/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DD24F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31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冰乙酸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500mL,AR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大茂</w:t>
            </w:r>
            <w:proofErr w:type="gramEnd"/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DD24F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32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硫代硫酸钠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 500G 五水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国药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DD24F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33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尿素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 500G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国药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DD24F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34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N-（1-</w:t>
            </w:r>
            <w:proofErr w:type="gramStart"/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萘</w:t>
            </w:r>
            <w:proofErr w:type="gramEnd"/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基）乙二胺盐酸盐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 10G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罗恩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DD24F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35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甲醛试剂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36%~38%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沃</w:t>
            </w:r>
            <w:proofErr w:type="gramStart"/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凯</w:t>
            </w:r>
            <w:proofErr w:type="gramEnd"/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DD24F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36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亚硝酸钠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GR 500G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罗恩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DD24F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37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硫代乙酰胺</w:t>
            </w:r>
            <w:proofErr w:type="gramEnd"/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 25G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国药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DD24F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38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碘酸钾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优级纯 500G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罗恩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DD24F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39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铜铁试剂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 25G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罗恩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DD24F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40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二</w:t>
            </w:r>
            <w:proofErr w:type="gramStart"/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苯碳酰二肼</w:t>
            </w:r>
            <w:proofErr w:type="gramEnd"/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 25G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罗恩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DD24F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41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EDTA二钠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 250G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国药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DD24F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42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氯化汞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 250G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北联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DD24F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43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无水DPD硫酸盐（N，N-二乙基-1,4-苯二胺硫酸盐）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 25G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艾科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DD24F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44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亚砷酸钠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 25G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艾科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DD24F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45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无水草酸钠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优级纯 500G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罗恩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463FBE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46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氢氧化铵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 500ml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国药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463FBE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47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硫酸铝钾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 500G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国药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463FBE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48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亚硝基铁氰化钠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 25G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罗恩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463FBE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49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4-氨基苯</w:t>
            </w:r>
            <w:proofErr w:type="gramStart"/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磺</w:t>
            </w:r>
            <w:proofErr w:type="gramEnd"/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酰胺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 100G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国药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463FBE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50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氢氧化钙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 500G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国药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463FBE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51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硫酸锰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 250G 无水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国药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463FBE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52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甲基红指示剂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 25G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国药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463FBE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53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乙酸铵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 100G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国药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463FBE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54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氧化镁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99.9% 100G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国药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463FBE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55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乙酰丙酮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优级纯 500ml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国药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474EB3" w:rsidTr="00463FBE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sz w:val="20"/>
                <w:szCs w:val="20"/>
              </w:rPr>
              <w:t>56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水杨酸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 250G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国药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4557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74EB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474EB3" w:rsidRDefault="003A530E" w:rsidP="002F40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3A530E" w:rsidRPr="00F73977" w:rsidTr="00501FEB">
        <w:trPr>
          <w:trHeight w:val="284"/>
          <w:jc w:val="center"/>
        </w:trPr>
        <w:tc>
          <w:tcPr>
            <w:tcW w:w="28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F73977" w:rsidRDefault="003A530E" w:rsidP="00E66E69">
            <w:pPr>
              <w:widowControl/>
              <w:jc w:val="left"/>
              <w:rPr>
                <w:rFonts w:ascii="宋体" w:eastAsia="宋体" w:hAnsi="宋体" w:cs="Times New Roman"/>
                <w:b/>
                <w:kern w:val="0"/>
                <w:sz w:val="20"/>
                <w:szCs w:val="20"/>
              </w:rPr>
            </w:pPr>
          </w:p>
          <w:p w:rsidR="003A530E" w:rsidRPr="00F73977" w:rsidRDefault="003A530E" w:rsidP="00E66E69">
            <w:pPr>
              <w:widowControl/>
              <w:jc w:val="left"/>
              <w:rPr>
                <w:rFonts w:ascii="Calibri" w:eastAsia="宋体" w:hAnsi="Calibri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包二（玻璃器皿容器类）：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F73977" w:rsidRDefault="003A530E" w:rsidP="00E66E69">
            <w:pPr>
              <w:widowControl/>
              <w:jc w:val="center"/>
              <w:rPr>
                <w:rFonts w:ascii="Calibri" w:eastAsia="宋体" w:hAnsi="Calibri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F73977" w:rsidRDefault="003A530E" w:rsidP="00E66E69">
            <w:pPr>
              <w:widowControl/>
              <w:jc w:val="center"/>
              <w:rPr>
                <w:rFonts w:ascii="Calibri" w:eastAsia="宋体" w:hAnsi="Calibri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F73977" w:rsidRDefault="003A530E" w:rsidP="00E66E69">
            <w:pPr>
              <w:widowControl/>
              <w:jc w:val="center"/>
              <w:rPr>
                <w:rFonts w:ascii="Calibri" w:eastAsia="宋体" w:hAnsi="Calibri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F73977" w:rsidRDefault="003A530E" w:rsidP="00E66E69">
            <w:pPr>
              <w:widowControl/>
              <w:jc w:val="center"/>
              <w:rPr>
                <w:rFonts w:ascii="Calibri" w:eastAsia="宋体" w:hAnsi="Calibri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F73977" w:rsidRDefault="003A530E" w:rsidP="00E66E69">
            <w:pPr>
              <w:widowControl/>
              <w:jc w:val="left"/>
              <w:rPr>
                <w:rFonts w:ascii="Calibri" w:eastAsia="宋体" w:hAnsi="Calibri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　</w:t>
            </w:r>
          </w:p>
        </w:tc>
      </w:tr>
      <w:tr w:rsidR="003A530E" w:rsidRPr="00F73977" w:rsidTr="00501FE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F73977" w:rsidRDefault="003A530E" w:rsidP="00E66E69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编号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F73977" w:rsidRDefault="003A530E" w:rsidP="00E66E69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品名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F73977" w:rsidRDefault="003A530E" w:rsidP="00E66E69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F73977" w:rsidRDefault="003A530E" w:rsidP="00E66E69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产地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F73977" w:rsidRDefault="003A530E" w:rsidP="00E66E69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F73977" w:rsidRDefault="003A530E" w:rsidP="00E66E69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数量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F73977" w:rsidRDefault="003A530E" w:rsidP="00E66E69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供货地点</w:t>
            </w:r>
          </w:p>
        </w:tc>
      </w:tr>
      <w:tr w:rsidR="003A530E" w:rsidRPr="00AE31D2" w:rsidTr="002A5892">
        <w:trPr>
          <w:trHeight w:val="335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烧杯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1000ml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天</w:t>
            </w:r>
            <w:proofErr w:type="gramStart"/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玻</w:t>
            </w:r>
            <w:proofErr w:type="gramEnd"/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FA577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中心实验室</w:t>
            </w:r>
          </w:p>
          <w:p w:rsidR="003A530E" w:rsidRPr="00AE31D2" w:rsidRDefault="003A530E" w:rsidP="00FA577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（1-8项）</w:t>
            </w:r>
          </w:p>
        </w:tc>
      </w:tr>
      <w:tr w:rsidR="003A530E" w:rsidRPr="00AE31D2" w:rsidTr="002A5892">
        <w:trPr>
          <w:trHeight w:val="335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玻璃棒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20cm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7A100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A530E" w:rsidRPr="00AE31D2" w:rsidTr="002A5892">
        <w:trPr>
          <w:trHeight w:val="335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单标移液管</w:t>
            </w:r>
            <w:proofErr w:type="gramEnd"/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10ml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天</w:t>
            </w:r>
            <w:proofErr w:type="gramStart"/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玻</w:t>
            </w:r>
            <w:proofErr w:type="gramEnd"/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A530E" w:rsidRPr="00AE31D2" w:rsidTr="002A5892">
        <w:trPr>
          <w:trHeight w:val="335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单标移液管</w:t>
            </w:r>
            <w:proofErr w:type="gramEnd"/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5ml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天</w:t>
            </w:r>
            <w:proofErr w:type="gramStart"/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玻</w:t>
            </w:r>
            <w:proofErr w:type="gramEnd"/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4C0EE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A530E" w:rsidRPr="00AE31D2" w:rsidTr="002A5892">
        <w:trPr>
          <w:trHeight w:val="335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带刻度移液管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5ml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天</w:t>
            </w:r>
            <w:proofErr w:type="gramStart"/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玻</w:t>
            </w:r>
            <w:proofErr w:type="gramEnd"/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E6385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A530E" w:rsidRPr="00AE31D2" w:rsidTr="002A5892">
        <w:trPr>
          <w:trHeight w:val="335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带刻度移液管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1ml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天</w:t>
            </w:r>
            <w:proofErr w:type="gramStart"/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玻</w:t>
            </w:r>
            <w:proofErr w:type="gramEnd"/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A530E" w:rsidRPr="00AE31D2" w:rsidTr="002A5892">
        <w:trPr>
          <w:trHeight w:val="335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单标移液管</w:t>
            </w:r>
            <w:proofErr w:type="gramEnd"/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25ml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天</w:t>
            </w:r>
            <w:proofErr w:type="gramStart"/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玻</w:t>
            </w:r>
            <w:proofErr w:type="gramEnd"/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892A72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3A530E" w:rsidRPr="00AE31D2" w:rsidTr="002A5892">
        <w:trPr>
          <w:trHeight w:val="335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单标移液管</w:t>
            </w:r>
            <w:proofErr w:type="gramEnd"/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20ml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天</w:t>
            </w:r>
            <w:proofErr w:type="gramStart"/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玻</w:t>
            </w:r>
            <w:proofErr w:type="gramEnd"/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911E4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AE31D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0E" w:rsidRPr="00AE31D2" w:rsidRDefault="003A530E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AE31D2" w:rsidRPr="00997BC4" w:rsidTr="00D370C0">
        <w:trPr>
          <w:trHeight w:val="335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收纳筐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大号，请联系黄小姐：23391802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AE31D2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监测二分站</w:t>
            </w:r>
          </w:p>
          <w:p w:rsidR="00AE31D2" w:rsidRPr="00997BC4" w:rsidRDefault="00AE31D2" w:rsidP="00AE31D2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（9-13项）</w:t>
            </w:r>
          </w:p>
        </w:tc>
      </w:tr>
      <w:tr w:rsidR="00AE31D2" w:rsidRPr="00997BC4" w:rsidTr="00D370C0">
        <w:trPr>
          <w:trHeight w:val="335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裂解石墨坩埚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50ml, </w:t>
            </w:r>
            <w:proofErr w:type="gramStart"/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淘宝</w:t>
            </w:r>
            <w:proofErr w:type="gramEnd"/>
            <w:r w:rsidRPr="00997BC4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—</w:t>
            </w: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宝丰</w:t>
            </w:r>
            <w:proofErr w:type="gramStart"/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特</w:t>
            </w:r>
            <w:proofErr w:type="gramEnd"/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碳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BA599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AE31D2" w:rsidRPr="00997BC4" w:rsidTr="003D5A38">
        <w:trPr>
          <w:trHeight w:val="335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烧杯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50ml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BA599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AE31D2" w:rsidRPr="00997BC4" w:rsidTr="006811AB">
        <w:trPr>
          <w:trHeight w:val="335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塑料篮子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长宽高36*26*8cm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BA599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AE31D2" w:rsidRPr="00997BC4" w:rsidTr="006811AB">
        <w:trPr>
          <w:trHeight w:val="335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吸收瓶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棕色冲击式30mL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上海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4817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D2" w:rsidRPr="00997BC4" w:rsidRDefault="00AE31D2" w:rsidP="00BA599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997BC4" w:rsidTr="006811AB">
        <w:trPr>
          <w:trHeight w:val="335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92261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一次性采样瓶（含盖）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1L ，瓶与</w:t>
            </w:r>
            <w:proofErr w:type="gramStart"/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盖材料</w:t>
            </w:r>
            <w:proofErr w:type="gramEnd"/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为HDPE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997BC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监测三分站</w:t>
            </w:r>
          </w:p>
          <w:p w:rsidR="00997BC4" w:rsidRPr="00997BC4" w:rsidRDefault="00997BC4" w:rsidP="00997BC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（14-22项）</w:t>
            </w:r>
          </w:p>
        </w:tc>
      </w:tr>
      <w:tr w:rsidR="00997BC4" w:rsidRPr="00997BC4" w:rsidTr="006811AB">
        <w:trPr>
          <w:trHeight w:val="335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92261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一次性采样瓶（含盖）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250ML，瓶与</w:t>
            </w:r>
            <w:proofErr w:type="gramStart"/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盖材料</w:t>
            </w:r>
            <w:proofErr w:type="gramEnd"/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为HDPE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BA599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997BC4" w:rsidTr="00B53606">
        <w:trPr>
          <w:trHeight w:val="335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92261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玻璃砂芯过滤器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G-3号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C4444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997BC4" w:rsidTr="00B53606">
        <w:trPr>
          <w:trHeight w:val="335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92261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乙酸纤维微孔滤膜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0.3um颗粒物阻留率不低于99.9%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盒 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BA2192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997BC4" w:rsidTr="00B53606">
        <w:trPr>
          <w:trHeight w:val="335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92261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强酸性阳离子交换树脂（氢型）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5C635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997BC4" w:rsidTr="00222003">
        <w:trPr>
          <w:trHeight w:val="335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92261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石英比色</w:t>
            </w:r>
            <w:proofErr w:type="gramStart"/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皿</w:t>
            </w:r>
            <w:proofErr w:type="gramEnd"/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30mm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伟</w:t>
            </w:r>
            <w:proofErr w:type="gramStart"/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鑫</w:t>
            </w:r>
            <w:proofErr w:type="gramEnd"/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6411F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997BC4" w:rsidTr="00222003">
        <w:trPr>
          <w:trHeight w:val="335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92261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石英比色</w:t>
            </w:r>
            <w:proofErr w:type="gramStart"/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皿</w:t>
            </w:r>
            <w:proofErr w:type="gramEnd"/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50mm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伟</w:t>
            </w:r>
            <w:proofErr w:type="gramStart"/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鑫</w:t>
            </w:r>
            <w:proofErr w:type="gramEnd"/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A420B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997BC4" w:rsidTr="00222003">
        <w:trPr>
          <w:trHeight w:val="335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92261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棕色玻璃广口瓶（含棕色玻璃盖）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500ML，采集油类用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5C635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997BC4" w:rsidTr="00222003">
        <w:trPr>
          <w:trHeight w:val="335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92261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窄口棕色玻璃瓶（含棕色玻璃盖）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500ML，采集BOD5用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0C778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97BC4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997BC4" w:rsidRDefault="00997BC4" w:rsidP="005C635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0A1528" w:rsidTr="00222003">
        <w:trPr>
          <w:trHeight w:val="335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92261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1A1F92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滴瓶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1A1F92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棕色，250ml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1A1F92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1A1F92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1A1F92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997BC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质量管理室</w:t>
            </w:r>
          </w:p>
          <w:p w:rsidR="00997BC4" w:rsidRPr="000A1528" w:rsidRDefault="00997BC4" w:rsidP="00997BC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（23-23项）</w:t>
            </w:r>
          </w:p>
        </w:tc>
      </w:tr>
      <w:tr w:rsidR="00997BC4" w:rsidRPr="00F73977" w:rsidTr="00501FEB">
        <w:trPr>
          <w:trHeight w:val="284"/>
          <w:jc w:val="center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F73977" w:rsidRDefault="00997BC4" w:rsidP="002B0074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F73977" w:rsidRDefault="00997BC4" w:rsidP="00E66E69">
            <w:pPr>
              <w:widowControl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F73977" w:rsidRDefault="00997BC4" w:rsidP="00E66E69">
            <w:pPr>
              <w:widowControl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F73977" w:rsidRDefault="00997BC4" w:rsidP="00E66E69">
            <w:pPr>
              <w:widowControl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F73977" w:rsidRDefault="00997BC4" w:rsidP="00E66E69">
            <w:pPr>
              <w:widowControl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F73977" w:rsidRDefault="00997BC4" w:rsidP="00E66E69">
            <w:pPr>
              <w:widowControl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F73977" w:rsidRDefault="00997BC4" w:rsidP="00E66E69">
            <w:pPr>
              <w:widowControl/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</w:tr>
      <w:tr w:rsidR="00997BC4" w:rsidRPr="00F73977" w:rsidTr="00501FEB">
        <w:trPr>
          <w:trHeight w:val="284"/>
          <w:jc w:val="center"/>
        </w:trPr>
        <w:tc>
          <w:tcPr>
            <w:tcW w:w="28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F73977" w:rsidRDefault="00997BC4" w:rsidP="002D6B62">
            <w:pPr>
              <w:widowControl/>
              <w:ind w:rightChars="-119" w:right="-250"/>
              <w:jc w:val="left"/>
              <w:rPr>
                <w:rFonts w:ascii="Calibri" w:eastAsia="宋体" w:hAnsi="Calibri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包三（仪器设备及配件耗材类）：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F73977" w:rsidRDefault="00997BC4" w:rsidP="00E66E69">
            <w:pPr>
              <w:widowControl/>
              <w:jc w:val="center"/>
              <w:rPr>
                <w:rFonts w:ascii="Calibri" w:eastAsia="宋体" w:hAnsi="Calibri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F73977" w:rsidRDefault="00997BC4" w:rsidP="00E66E69">
            <w:pPr>
              <w:widowControl/>
              <w:jc w:val="center"/>
              <w:rPr>
                <w:rFonts w:ascii="Calibri" w:eastAsia="宋体" w:hAnsi="Calibri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F73977" w:rsidRDefault="00997BC4" w:rsidP="00E66E69">
            <w:pPr>
              <w:widowControl/>
              <w:jc w:val="center"/>
              <w:rPr>
                <w:rFonts w:ascii="Calibri" w:eastAsia="宋体" w:hAnsi="Calibri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F73977" w:rsidRDefault="00997BC4" w:rsidP="00E66E69">
            <w:pPr>
              <w:widowControl/>
              <w:jc w:val="center"/>
              <w:rPr>
                <w:rFonts w:ascii="Calibri" w:eastAsia="宋体" w:hAnsi="Calibri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F73977" w:rsidRDefault="00997BC4" w:rsidP="00E66E69">
            <w:pPr>
              <w:widowControl/>
              <w:jc w:val="left"/>
              <w:rPr>
                <w:rFonts w:ascii="Calibri" w:eastAsia="宋体" w:hAnsi="Calibri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　</w:t>
            </w:r>
          </w:p>
        </w:tc>
      </w:tr>
      <w:tr w:rsidR="00997BC4" w:rsidRPr="00F73977" w:rsidTr="00501FEB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F73977" w:rsidRDefault="00997BC4" w:rsidP="00E66E69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编号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F73977" w:rsidRDefault="00997BC4" w:rsidP="00E66E69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品名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F73977" w:rsidRDefault="00997BC4" w:rsidP="00E66E69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F73977" w:rsidRDefault="00997BC4" w:rsidP="00E66E69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产地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F73977" w:rsidRDefault="00997BC4" w:rsidP="00E66E69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F73977" w:rsidRDefault="00997BC4" w:rsidP="00E66E69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数量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F73977" w:rsidRDefault="00997BC4" w:rsidP="00E66E69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供货地点</w:t>
            </w:r>
          </w:p>
        </w:tc>
      </w:tr>
      <w:tr w:rsidR="00997BC4" w:rsidRPr="000A1528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移液枪</w:t>
            </w:r>
            <w:proofErr w:type="gramEnd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吸头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0.1ml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上海安谱</w:t>
            </w:r>
            <w:proofErr w:type="gramEnd"/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94427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中心实验室</w:t>
            </w:r>
          </w:p>
          <w:p w:rsidR="00997BC4" w:rsidRPr="000A1528" w:rsidRDefault="00997BC4" w:rsidP="00F70FA9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（1-23项）</w:t>
            </w:r>
          </w:p>
        </w:tc>
      </w:tr>
      <w:tr w:rsidR="00997BC4" w:rsidRPr="000A1528" w:rsidTr="00D370C0">
        <w:trPr>
          <w:trHeight w:val="402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胶手套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加长加厚耐酸碱50cm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对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0A1528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实心塑料线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PVC，</w:t>
            </w:r>
            <w:r w:rsidRPr="000A1528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直径1mm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扎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0A1528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水性过滤头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0.45um，直径3cm，</w:t>
            </w:r>
          </w:p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100个/盒（蓝色）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津腾</w:t>
            </w:r>
            <w:proofErr w:type="gramEnd"/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0A1528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一次性注射器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10ml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0A1528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防化劳保手套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Ansell 15-554，PVA材质，M、L</w:t>
            </w:r>
            <w:proofErr w:type="gramStart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码各一双</w:t>
            </w:r>
            <w:proofErr w:type="gramEnd"/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Ansell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双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0A1528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流动注射泵管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货号：54405L，橙黄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哈希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4156C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0A1528" w:rsidTr="009F2A8D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流动注射管路配件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货号：50065L 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哈希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A25B6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0A1528" w:rsidTr="009F2A8D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流动注射管路配件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货号：50066L 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哈希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0A1528" w:rsidTr="009F2A8D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流动注射进样针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货号21419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哈希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0718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0A1528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热解析进样针（LOWER </w:t>
            </w: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lastRenderedPageBreak/>
              <w:t>NEEDLE 下针）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lastRenderedPageBreak/>
              <w:t>货号：2322.790 013-D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DANI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A51DC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0A1528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热解析进样针（HIGHER NEEDLE 上针）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货号：2322.790 014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DANI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0A1528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传输管线针（transfer line needle 0.5*0.2mm set 2pcs）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货号：2322.590 104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DANI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1B0999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0A1528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变色硅胶干燥剂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500g/瓶，蓝色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9200F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0A1528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称量纸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75*75mm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9200F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0A1528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称量纸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100*100mm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9200F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9200F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8E7A6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0A1528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称量纸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150*150mm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9200F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9200F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0A1528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热解析管（带金属帽）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spellStart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Carbopack</w:t>
            </w:r>
            <w:proofErr w:type="spellEnd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C/</w:t>
            </w:r>
            <w:proofErr w:type="spellStart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Carbopack</w:t>
            </w:r>
            <w:proofErr w:type="spellEnd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B/</w:t>
            </w:r>
            <w:proofErr w:type="spellStart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Carbosieve</w:t>
            </w:r>
            <w:proofErr w:type="spellEnd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S-III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进口（</w:t>
            </w:r>
            <w:proofErr w:type="spellStart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Camsco</w:t>
            </w:r>
            <w:proofErr w:type="spellEnd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0A1528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热解析管（带金属帽）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spellStart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Carbopack</w:t>
            </w:r>
            <w:proofErr w:type="spellEnd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B/</w:t>
            </w:r>
            <w:proofErr w:type="spellStart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Carbosieve</w:t>
            </w:r>
            <w:proofErr w:type="spellEnd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S-III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进口（</w:t>
            </w:r>
            <w:proofErr w:type="spellStart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Camsco</w:t>
            </w:r>
            <w:proofErr w:type="spellEnd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F74759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0A1528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石英砂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AR，75um-150um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9200F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0A1528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石英比色</w:t>
            </w:r>
            <w:proofErr w:type="gramStart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皿</w:t>
            </w:r>
            <w:proofErr w:type="gramEnd"/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10mm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F74759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0A1528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9200F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定性滤纸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直径12.5cm，中速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皎洁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0A1528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9200F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硅胶隔热手套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硅胶，M码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双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7E1C26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D948A9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97BC4" w:rsidRPr="00F73977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F73977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0A152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玻璃纤维滤筒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0A152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25*70mm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0A1528">
            <w:pPr>
              <w:pStyle w:val="3"/>
              <w:widowControl/>
              <w:spacing w:before="0" w:after="0" w:line="315" w:lineRule="atLeast"/>
              <w:jc w:val="center"/>
              <w:rPr>
                <w:rFonts w:asciiTheme="minorEastAsia" w:hAnsiTheme="minorEastAsia" w:cs="Times New Roman"/>
                <w:b w:val="0"/>
                <w:bCs w:val="0"/>
                <w:kern w:val="0"/>
                <w:sz w:val="20"/>
                <w:szCs w:val="20"/>
              </w:rPr>
            </w:pPr>
            <w:proofErr w:type="spellStart"/>
            <w:r w:rsidRPr="000A1528">
              <w:rPr>
                <w:rFonts w:asciiTheme="minorEastAsia" w:hAnsiTheme="minorEastAsia" w:cs="Times New Roman" w:hint="eastAsia"/>
                <w:b w:val="0"/>
                <w:bCs w:val="0"/>
                <w:kern w:val="0"/>
                <w:sz w:val="20"/>
                <w:szCs w:val="20"/>
              </w:rPr>
              <w:t>Munktell</w:t>
            </w:r>
            <w:proofErr w:type="spellEnd"/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0A152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0A152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F73977" w:rsidRDefault="00997BC4" w:rsidP="000A152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监测</w:t>
            </w:r>
            <w:proofErr w:type="gramStart"/>
            <w:r w:rsidRPr="00F73977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一</w:t>
            </w:r>
            <w:proofErr w:type="gramEnd"/>
            <w:r w:rsidRPr="00F73977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分站</w:t>
            </w:r>
          </w:p>
          <w:p w:rsidR="00997BC4" w:rsidRPr="00F73977" w:rsidRDefault="00997BC4" w:rsidP="000A152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（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24-</w:t>
            </w:r>
            <w:r w:rsid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25</w:t>
            </w:r>
            <w:r w:rsidRPr="00F73977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项）</w:t>
            </w:r>
          </w:p>
        </w:tc>
      </w:tr>
      <w:tr w:rsidR="00997BC4" w:rsidRPr="00F73977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F73977" w:rsidRDefault="00997BC4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0A152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巯基棉管</w:t>
            </w:r>
            <w:proofErr w:type="gramEnd"/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0A152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符合GB/T14204-93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0A1528">
            <w:pPr>
              <w:widowControl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     </w:t>
            </w:r>
            <w:proofErr w:type="gramStart"/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超宇</w:t>
            </w:r>
            <w:proofErr w:type="gramEnd"/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0A152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0A1528" w:rsidRDefault="00997BC4" w:rsidP="000A152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0A1528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BC4" w:rsidRPr="00F73977" w:rsidRDefault="00997BC4" w:rsidP="000A152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0A1528" w:rsidRPr="00E623EE" w:rsidTr="00C316E7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3M口罩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3M-8576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3m联成（淘宝）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0A152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监测二分站</w:t>
            </w:r>
          </w:p>
          <w:p w:rsidR="000A1528" w:rsidRPr="00E623EE" w:rsidRDefault="000A1528" w:rsidP="000A152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（26-30项）</w:t>
            </w:r>
          </w:p>
        </w:tc>
      </w:tr>
      <w:tr w:rsidR="000A1528" w:rsidRPr="00E623EE" w:rsidTr="00C316E7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爱马斯一次性口罩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活性炭</w:t>
            </w:r>
            <w:r w:rsidRPr="00E623EE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ELFMAC-1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爱马斯（淘宝）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0A1528" w:rsidRPr="00E623EE" w:rsidTr="00C316E7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载玻片+盖玻片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7101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帆船</w:t>
            </w: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牌</w:t>
            </w:r>
          </w:p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（淘宝）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0A1528" w:rsidRPr="00E623EE" w:rsidTr="00C316E7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pH计探头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雷磁</w:t>
            </w:r>
            <w:proofErr w:type="gramEnd"/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上海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0A1528" w:rsidRPr="00E623EE" w:rsidTr="00AF5D04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石英滤筒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25*70mm五岳牌，制造商：天津市滨海三丰环境监测材料制造厂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天津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F614E1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892A72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0A1528" w:rsidRPr="00E623EE" w:rsidTr="00AF5D04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2B0A5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移液枪枪头</w:t>
            </w:r>
            <w:proofErr w:type="gramEnd"/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2B0A5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1ml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2B0A5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艾本德</w:t>
            </w:r>
            <w:proofErr w:type="gramEnd"/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2B0A5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2B0A5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E623EE" w:rsidRDefault="000A1528" w:rsidP="002B0A5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监测三分站</w:t>
            </w:r>
          </w:p>
          <w:p w:rsidR="000A1528" w:rsidRPr="00E623EE" w:rsidRDefault="000A1528" w:rsidP="000A152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623E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（31-31项）</w:t>
            </w:r>
          </w:p>
        </w:tc>
      </w:tr>
      <w:tr w:rsidR="000A1528" w:rsidRPr="00F73977" w:rsidTr="00AF5D04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F73977" w:rsidRDefault="000A1528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AF5D04" w:rsidRDefault="000A1528" w:rsidP="00AF5D04">
            <w:pPr>
              <w:widowControl/>
              <w:jc w:val="center"/>
              <w:rPr>
                <w:rFonts w:asciiTheme="minorEastAsia" w:hAnsiTheme="min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AF5D04" w:rsidRDefault="000A1528" w:rsidP="00AF5D04">
            <w:pPr>
              <w:widowControl/>
              <w:jc w:val="center"/>
              <w:rPr>
                <w:rFonts w:asciiTheme="minorEastAsia" w:hAnsiTheme="min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AF5D04" w:rsidRDefault="000A1528" w:rsidP="00AF5D04">
            <w:pPr>
              <w:widowControl/>
              <w:jc w:val="center"/>
              <w:rPr>
                <w:rFonts w:asciiTheme="minorEastAsia" w:hAnsiTheme="min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AF5D04" w:rsidRDefault="000A1528" w:rsidP="00AF5D04">
            <w:pPr>
              <w:widowControl/>
              <w:jc w:val="center"/>
              <w:rPr>
                <w:rFonts w:asciiTheme="minorEastAsia" w:hAnsiTheme="min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AF5D04" w:rsidRDefault="000A1528" w:rsidP="00AF5D04">
            <w:pPr>
              <w:widowControl/>
              <w:jc w:val="center"/>
              <w:rPr>
                <w:rFonts w:asciiTheme="minorEastAsia" w:hAnsiTheme="min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F73977" w:rsidRDefault="000A1528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0A1528" w:rsidRPr="00F73977" w:rsidTr="00AF5D04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F73977" w:rsidRDefault="000A1528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AF5D04" w:rsidRDefault="000A1528" w:rsidP="00AF5D04">
            <w:pPr>
              <w:widowControl/>
              <w:jc w:val="center"/>
              <w:rPr>
                <w:rFonts w:asciiTheme="minorEastAsia" w:hAnsiTheme="min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AF5D04" w:rsidRDefault="000A1528" w:rsidP="00AF5D04">
            <w:pPr>
              <w:widowControl/>
              <w:jc w:val="center"/>
              <w:rPr>
                <w:rFonts w:asciiTheme="minorEastAsia" w:hAnsiTheme="min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AF5D04" w:rsidRDefault="000A1528" w:rsidP="00AF5D04">
            <w:pPr>
              <w:widowControl/>
              <w:jc w:val="center"/>
              <w:rPr>
                <w:rFonts w:asciiTheme="minorEastAsia" w:hAnsiTheme="min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AF5D04" w:rsidRDefault="000A1528" w:rsidP="00AF5D04">
            <w:pPr>
              <w:widowControl/>
              <w:jc w:val="center"/>
              <w:rPr>
                <w:rFonts w:asciiTheme="minorEastAsia" w:hAnsiTheme="min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AF5D04" w:rsidRDefault="000A1528" w:rsidP="00AF5D04">
            <w:pPr>
              <w:widowControl/>
              <w:jc w:val="center"/>
              <w:rPr>
                <w:rFonts w:asciiTheme="minorEastAsia" w:hAnsiTheme="min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F73977" w:rsidRDefault="000A1528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0A1528" w:rsidRPr="00F73977" w:rsidTr="00F13DF6">
        <w:trPr>
          <w:trHeight w:val="284"/>
          <w:jc w:val="center"/>
        </w:trPr>
        <w:tc>
          <w:tcPr>
            <w:tcW w:w="28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F73977" w:rsidRDefault="000A1528" w:rsidP="00E6746E">
            <w:pPr>
              <w:widowControl/>
              <w:ind w:rightChars="-119" w:right="-250"/>
              <w:jc w:val="left"/>
              <w:rPr>
                <w:rFonts w:ascii="宋体" w:eastAsia="宋体" w:hAnsi="宋体" w:cs="Times New Roman"/>
                <w:b/>
                <w:kern w:val="0"/>
                <w:sz w:val="20"/>
                <w:szCs w:val="20"/>
              </w:rPr>
            </w:pPr>
          </w:p>
          <w:p w:rsidR="000A1528" w:rsidRPr="00F73977" w:rsidRDefault="000A1528" w:rsidP="00E6746E">
            <w:pPr>
              <w:widowControl/>
              <w:ind w:rightChars="-119" w:right="-250"/>
              <w:jc w:val="left"/>
              <w:rPr>
                <w:rFonts w:ascii="Calibri" w:eastAsia="宋体" w:hAnsi="Calibri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包四（实验用气及配件类）：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F73977" w:rsidRDefault="000A1528" w:rsidP="00F13DF6">
            <w:pPr>
              <w:widowControl/>
              <w:jc w:val="center"/>
              <w:rPr>
                <w:rFonts w:ascii="Calibri" w:eastAsia="宋体" w:hAnsi="Calibri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F73977" w:rsidRDefault="000A1528" w:rsidP="00F13DF6">
            <w:pPr>
              <w:widowControl/>
              <w:jc w:val="center"/>
              <w:rPr>
                <w:rFonts w:ascii="Calibri" w:eastAsia="宋体" w:hAnsi="Calibri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F73977" w:rsidRDefault="000A1528" w:rsidP="00F13DF6">
            <w:pPr>
              <w:widowControl/>
              <w:jc w:val="center"/>
              <w:rPr>
                <w:rFonts w:ascii="Calibri" w:eastAsia="宋体" w:hAnsi="Calibri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F73977" w:rsidRDefault="000A1528" w:rsidP="00F13DF6">
            <w:pPr>
              <w:widowControl/>
              <w:jc w:val="center"/>
              <w:rPr>
                <w:rFonts w:ascii="Calibri" w:eastAsia="宋体" w:hAnsi="Calibri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F73977" w:rsidRDefault="000A1528" w:rsidP="00F13DF6">
            <w:pPr>
              <w:widowControl/>
              <w:jc w:val="left"/>
              <w:rPr>
                <w:rFonts w:ascii="Calibri" w:eastAsia="宋体" w:hAnsi="Calibri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　</w:t>
            </w:r>
          </w:p>
        </w:tc>
      </w:tr>
      <w:tr w:rsidR="000A1528" w:rsidRPr="00F73977" w:rsidTr="00F13DF6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F73977" w:rsidRDefault="000A1528" w:rsidP="00F13DF6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编号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F73977" w:rsidRDefault="000A1528" w:rsidP="00F13DF6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品名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F73977" w:rsidRDefault="000A1528" w:rsidP="00F13DF6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F73977" w:rsidRDefault="000A1528" w:rsidP="00F13DF6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产地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F73977" w:rsidRDefault="000A1528" w:rsidP="00F13DF6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F73977" w:rsidRDefault="000A1528" w:rsidP="00F13DF6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数量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F73977" w:rsidRDefault="000A1528" w:rsidP="00F13DF6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0"/>
                <w:szCs w:val="20"/>
              </w:rPr>
            </w:pPr>
            <w:r w:rsidRPr="00F73977">
              <w:rPr>
                <w:rFonts w:asciiTheme="minorEastAsia" w:hAnsiTheme="minorEastAsia" w:cs="Times New Roman" w:hint="eastAsia"/>
                <w:b/>
                <w:kern w:val="0"/>
                <w:sz w:val="20"/>
                <w:szCs w:val="20"/>
              </w:rPr>
              <w:t>供货地点</w:t>
            </w:r>
          </w:p>
        </w:tc>
      </w:tr>
      <w:tr w:rsidR="000A1528" w:rsidRPr="001F29A6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氮气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纯度＞</w:t>
            </w:r>
            <w:r w:rsidRPr="001F29A6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99.99%</w:t>
            </w: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，</w:t>
            </w:r>
            <w:r w:rsidRPr="001F29A6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40L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E6385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中心实验室</w:t>
            </w:r>
          </w:p>
          <w:p w:rsidR="000A1528" w:rsidRPr="001F29A6" w:rsidRDefault="000A1528" w:rsidP="00E6385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（1-7项）</w:t>
            </w:r>
          </w:p>
        </w:tc>
      </w:tr>
      <w:tr w:rsidR="000A1528" w:rsidRPr="001F29A6" w:rsidTr="00D370C0">
        <w:trPr>
          <w:trHeight w:val="402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氦气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纯度＞</w:t>
            </w:r>
            <w:r w:rsidRPr="001F29A6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99.99%</w:t>
            </w: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，10L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E6385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0A1528" w:rsidRPr="001F29A6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液氩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纯度＞</w:t>
            </w:r>
            <w:r w:rsidRPr="001F29A6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99.99%</w:t>
            </w: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，</w:t>
            </w:r>
            <w:r w:rsidRPr="001F29A6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175L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E6385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0A1528" w:rsidRPr="001F29A6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氩气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纯度＞</w:t>
            </w:r>
            <w:r w:rsidRPr="001F29A6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99.99%</w:t>
            </w: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，</w:t>
            </w:r>
            <w:r w:rsidRPr="001F29A6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40L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E6385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0A1528" w:rsidRPr="001F29A6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液氮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纯度＞</w:t>
            </w:r>
            <w:r w:rsidRPr="001F29A6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99.99%</w:t>
            </w: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，</w:t>
            </w:r>
            <w:r w:rsidRPr="001F29A6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165L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A62FD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0A1528" w:rsidRPr="001F29A6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氦气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纯度＞</w:t>
            </w:r>
            <w:r w:rsidRPr="001F29A6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99.99%</w:t>
            </w: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，</w:t>
            </w:r>
            <w:r w:rsidRPr="001F29A6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40L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92674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0A1528" w:rsidRPr="001F29A6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干燥空气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纯度＞</w:t>
            </w:r>
            <w:r w:rsidRPr="001F29A6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99.99%</w:t>
            </w: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，</w:t>
            </w:r>
            <w:r w:rsidRPr="001F29A6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40L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7E1C2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28" w:rsidRPr="001F29A6" w:rsidRDefault="000A1528" w:rsidP="003B3AD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E623EE" w:rsidRPr="001F29A6" w:rsidTr="00D370C0">
        <w:trPr>
          <w:trHeight w:val="284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3EE" w:rsidRPr="001F29A6" w:rsidRDefault="00E623EE" w:rsidP="00D370C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3EE" w:rsidRPr="001F29A6" w:rsidRDefault="00E623EE" w:rsidP="00830DE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氮气</w:t>
            </w: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ab/>
            </w:r>
          </w:p>
        </w:tc>
        <w:tc>
          <w:tcPr>
            <w:tcW w:w="2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3EE" w:rsidRPr="001F29A6" w:rsidRDefault="00E623EE" w:rsidP="00830DE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高纯，99.999%,</w:t>
            </w:r>
          </w:p>
          <w:p w:rsidR="00E623EE" w:rsidRPr="001F29A6" w:rsidRDefault="00E623EE" w:rsidP="00830DE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40升/瓶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3EE" w:rsidRPr="001F29A6" w:rsidRDefault="00E623EE" w:rsidP="00830DE5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proofErr w:type="gramStart"/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曼</w:t>
            </w:r>
            <w:proofErr w:type="gramEnd"/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科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3EE" w:rsidRPr="001F29A6" w:rsidRDefault="00E623EE" w:rsidP="00830DE5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3EE" w:rsidRPr="001F29A6" w:rsidRDefault="00E623EE" w:rsidP="00830DE5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3EE" w:rsidRPr="001F29A6" w:rsidRDefault="00E623EE" w:rsidP="00830DE5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监测二分站</w:t>
            </w:r>
          </w:p>
          <w:p w:rsidR="00E623EE" w:rsidRPr="001F29A6" w:rsidRDefault="00E623EE" w:rsidP="00E623E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F29A6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（8-8项）</w:t>
            </w:r>
          </w:p>
        </w:tc>
      </w:tr>
    </w:tbl>
    <w:p w:rsidR="00E66E69" w:rsidRPr="00F73977" w:rsidRDefault="00E66E69" w:rsidP="00E66E69">
      <w:pPr>
        <w:widowControl/>
        <w:shd w:val="clear" w:color="auto" w:fill="FFFFFF"/>
        <w:jc w:val="left"/>
        <w:rPr>
          <w:rFonts w:ascii="Tahoma" w:eastAsia="宋体" w:hAnsi="Tahoma" w:cs="Tahoma"/>
          <w:vanish/>
          <w:kern w:val="0"/>
          <w:sz w:val="22"/>
        </w:rPr>
      </w:pPr>
      <w:r w:rsidRPr="00F73977">
        <w:rPr>
          <w:rFonts w:ascii="仿宋" w:eastAsia="仿宋" w:hAnsi="仿宋" w:cs="宋体" w:hint="eastAsia"/>
          <w:kern w:val="0"/>
          <w:sz w:val="24"/>
          <w:szCs w:val="24"/>
          <w:shd w:val="clear" w:color="auto" w:fill="FFFFFF"/>
        </w:rPr>
        <w:br w:type="page"/>
      </w:r>
    </w:p>
    <w:sectPr w:rsidR="00E66E69" w:rsidRPr="00F73977" w:rsidSect="00A70094">
      <w:footerReference w:type="default" r:id="rId6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8ED" w:rsidRDefault="00FB68ED" w:rsidP="00E66E69">
      <w:r>
        <w:separator/>
      </w:r>
    </w:p>
  </w:endnote>
  <w:endnote w:type="continuationSeparator" w:id="0">
    <w:p w:rsidR="00FB68ED" w:rsidRDefault="00FB68ED" w:rsidP="00E66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38221"/>
      <w:docPartObj>
        <w:docPartGallery w:val="Page Numbers (Bottom of Page)"/>
        <w:docPartUnique/>
      </w:docPartObj>
    </w:sdtPr>
    <w:sdtContent>
      <w:p w:rsidR="00865D2D" w:rsidRDefault="0025099D">
        <w:pPr>
          <w:pStyle w:val="a4"/>
          <w:jc w:val="center"/>
        </w:pPr>
        <w:fldSimple w:instr=" PAGE   \* MERGEFORMAT ">
          <w:r w:rsidR="00FD54E1" w:rsidRPr="00FD54E1">
            <w:rPr>
              <w:noProof/>
              <w:lang w:val="zh-CN"/>
            </w:rPr>
            <w:t>6</w:t>
          </w:r>
        </w:fldSimple>
      </w:p>
    </w:sdtContent>
  </w:sdt>
  <w:p w:rsidR="00865D2D" w:rsidRDefault="00865D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8ED" w:rsidRDefault="00FB68ED" w:rsidP="00E66E69">
      <w:r>
        <w:separator/>
      </w:r>
    </w:p>
  </w:footnote>
  <w:footnote w:type="continuationSeparator" w:id="0">
    <w:p w:rsidR="00FB68ED" w:rsidRDefault="00FB68ED" w:rsidP="00E66E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E69"/>
    <w:rsid w:val="00001E60"/>
    <w:rsid w:val="000134F2"/>
    <w:rsid w:val="00014395"/>
    <w:rsid w:val="00015FFB"/>
    <w:rsid w:val="00024CC2"/>
    <w:rsid w:val="00025A3A"/>
    <w:rsid w:val="00026AF0"/>
    <w:rsid w:val="00027710"/>
    <w:rsid w:val="00027ECC"/>
    <w:rsid w:val="000315DC"/>
    <w:rsid w:val="00034324"/>
    <w:rsid w:val="00054BC9"/>
    <w:rsid w:val="00056CC6"/>
    <w:rsid w:val="00062BD9"/>
    <w:rsid w:val="00064A64"/>
    <w:rsid w:val="00071820"/>
    <w:rsid w:val="00071F30"/>
    <w:rsid w:val="000729FF"/>
    <w:rsid w:val="00072B53"/>
    <w:rsid w:val="00073F41"/>
    <w:rsid w:val="000825D3"/>
    <w:rsid w:val="00086435"/>
    <w:rsid w:val="00095D47"/>
    <w:rsid w:val="000A1528"/>
    <w:rsid w:val="000A1ED1"/>
    <w:rsid w:val="000A21DB"/>
    <w:rsid w:val="000A44E3"/>
    <w:rsid w:val="000A593B"/>
    <w:rsid w:val="000A611D"/>
    <w:rsid w:val="000B2721"/>
    <w:rsid w:val="000C6351"/>
    <w:rsid w:val="000D1803"/>
    <w:rsid w:val="000D1E25"/>
    <w:rsid w:val="000D3282"/>
    <w:rsid w:val="000D34AF"/>
    <w:rsid w:val="000D3CBA"/>
    <w:rsid w:val="000D5891"/>
    <w:rsid w:val="000D7A1D"/>
    <w:rsid w:val="000E24E1"/>
    <w:rsid w:val="000E27A9"/>
    <w:rsid w:val="000E3AE6"/>
    <w:rsid w:val="000F0E84"/>
    <w:rsid w:val="000F40C8"/>
    <w:rsid w:val="000F60D7"/>
    <w:rsid w:val="000F749F"/>
    <w:rsid w:val="000F7B05"/>
    <w:rsid w:val="00100D80"/>
    <w:rsid w:val="00101C80"/>
    <w:rsid w:val="00103FB7"/>
    <w:rsid w:val="00120D37"/>
    <w:rsid w:val="00125D78"/>
    <w:rsid w:val="00125F56"/>
    <w:rsid w:val="00127504"/>
    <w:rsid w:val="00127687"/>
    <w:rsid w:val="0012791A"/>
    <w:rsid w:val="00130FC1"/>
    <w:rsid w:val="00131027"/>
    <w:rsid w:val="00133A15"/>
    <w:rsid w:val="00135C7C"/>
    <w:rsid w:val="00137A47"/>
    <w:rsid w:val="00140248"/>
    <w:rsid w:val="0014181F"/>
    <w:rsid w:val="0014210C"/>
    <w:rsid w:val="00142AB0"/>
    <w:rsid w:val="00142C90"/>
    <w:rsid w:val="00153014"/>
    <w:rsid w:val="00153805"/>
    <w:rsid w:val="00154634"/>
    <w:rsid w:val="001578C0"/>
    <w:rsid w:val="00163869"/>
    <w:rsid w:val="001720F7"/>
    <w:rsid w:val="001728C3"/>
    <w:rsid w:val="001734BE"/>
    <w:rsid w:val="00185A44"/>
    <w:rsid w:val="00187488"/>
    <w:rsid w:val="0019549B"/>
    <w:rsid w:val="001A15BE"/>
    <w:rsid w:val="001A1B2B"/>
    <w:rsid w:val="001A71BE"/>
    <w:rsid w:val="001B0999"/>
    <w:rsid w:val="001B1976"/>
    <w:rsid w:val="001B48CE"/>
    <w:rsid w:val="001B4C9F"/>
    <w:rsid w:val="001B55AE"/>
    <w:rsid w:val="001B5864"/>
    <w:rsid w:val="001B6B3C"/>
    <w:rsid w:val="001D2EA2"/>
    <w:rsid w:val="001D432F"/>
    <w:rsid w:val="001D48B9"/>
    <w:rsid w:val="001D6BC5"/>
    <w:rsid w:val="001E7CF5"/>
    <w:rsid w:val="001F29A6"/>
    <w:rsid w:val="001F35AE"/>
    <w:rsid w:val="00201A25"/>
    <w:rsid w:val="00201E29"/>
    <w:rsid w:val="0020458C"/>
    <w:rsid w:val="00205E2D"/>
    <w:rsid w:val="00206FBC"/>
    <w:rsid w:val="00207005"/>
    <w:rsid w:val="0021327F"/>
    <w:rsid w:val="002153CA"/>
    <w:rsid w:val="00216A67"/>
    <w:rsid w:val="00220EF6"/>
    <w:rsid w:val="00222003"/>
    <w:rsid w:val="00222399"/>
    <w:rsid w:val="002275D3"/>
    <w:rsid w:val="00230586"/>
    <w:rsid w:val="00232DCA"/>
    <w:rsid w:val="00236FA4"/>
    <w:rsid w:val="00240AA6"/>
    <w:rsid w:val="002477AF"/>
    <w:rsid w:val="0025099D"/>
    <w:rsid w:val="002519E5"/>
    <w:rsid w:val="00254A34"/>
    <w:rsid w:val="00267990"/>
    <w:rsid w:val="00270A27"/>
    <w:rsid w:val="002728B5"/>
    <w:rsid w:val="002755DF"/>
    <w:rsid w:val="00276142"/>
    <w:rsid w:val="00277192"/>
    <w:rsid w:val="00285518"/>
    <w:rsid w:val="00287D21"/>
    <w:rsid w:val="0029010A"/>
    <w:rsid w:val="0029052E"/>
    <w:rsid w:val="00292378"/>
    <w:rsid w:val="00294910"/>
    <w:rsid w:val="002A2A80"/>
    <w:rsid w:val="002A2B92"/>
    <w:rsid w:val="002A3753"/>
    <w:rsid w:val="002A47DA"/>
    <w:rsid w:val="002A5892"/>
    <w:rsid w:val="002A7051"/>
    <w:rsid w:val="002A7D85"/>
    <w:rsid w:val="002B0074"/>
    <w:rsid w:val="002C187C"/>
    <w:rsid w:val="002C2BED"/>
    <w:rsid w:val="002D108A"/>
    <w:rsid w:val="002D1F0D"/>
    <w:rsid w:val="002D30FE"/>
    <w:rsid w:val="002D45DB"/>
    <w:rsid w:val="002D6B62"/>
    <w:rsid w:val="002E73E4"/>
    <w:rsid w:val="002F4057"/>
    <w:rsid w:val="00300A6F"/>
    <w:rsid w:val="00302314"/>
    <w:rsid w:val="0030344A"/>
    <w:rsid w:val="00305EE4"/>
    <w:rsid w:val="003071DC"/>
    <w:rsid w:val="0030763B"/>
    <w:rsid w:val="00310081"/>
    <w:rsid w:val="003202D1"/>
    <w:rsid w:val="00323A2E"/>
    <w:rsid w:val="0032457A"/>
    <w:rsid w:val="00324CAA"/>
    <w:rsid w:val="00324D75"/>
    <w:rsid w:val="003277C3"/>
    <w:rsid w:val="0033005D"/>
    <w:rsid w:val="00331C3D"/>
    <w:rsid w:val="003349F9"/>
    <w:rsid w:val="00335C0F"/>
    <w:rsid w:val="00336A10"/>
    <w:rsid w:val="0034068A"/>
    <w:rsid w:val="003411A3"/>
    <w:rsid w:val="00354E19"/>
    <w:rsid w:val="00357CD5"/>
    <w:rsid w:val="00357D81"/>
    <w:rsid w:val="003621F0"/>
    <w:rsid w:val="00370BE8"/>
    <w:rsid w:val="0037244E"/>
    <w:rsid w:val="00374B2F"/>
    <w:rsid w:val="003755FA"/>
    <w:rsid w:val="003866CD"/>
    <w:rsid w:val="00387337"/>
    <w:rsid w:val="00392795"/>
    <w:rsid w:val="00396ED6"/>
    <w:rsid w:val="003A1034"/>
    <w:rsid w:val="003A27F5"/>
    <w:rsid w:val="003A530E"/>
    <w:rsid w:val="003A5C2A"/>
    <w:rsid w:val="003B3ADD"/>
    <w:rsid w:val="003B43B9"/>
    <w:rsid w:val="003B4633"/>
    <w:rsid w:val="003B4CA1"/>
    <w:rsid w:val="003B4F5B"/>
    <w:rsid w:val="003C089E"/>
    <w:rsid w:val="003C3223"/>
    <w:rsid w:val="003C73D4"/>
    <w:rsid w:val="003D07CC"/>
    <w:rsid w:val="003D5547"/>
    <w:rsid w:val="003D76B2"/>
    <w:rsid w:val="003E7A72"/>
    <w:rsid w:val="003F0F07"/>
    <w:rsid w:val="003F3D25"/>
    <w:rsid w:val="003F5D31"/>
    <w:rsid w:val="003F5FF3"/>
    <w:rsid w:val="003F7C73"/>
    <w:rsid w:val="004001BE"/>
    <w:rsid w:val="00404A6C"/>
    <w:rsid w:val="004125B5"/>
    <w:rsid w:val="004156C6"/>
    <w:rsid w:val="00416BFE"/>
    <w:rsid w:val="00422F6F"/>
    <w:rsid w:val="00424986"/>
    <w:rsid w:val="004314A7"/>
    <w:rsid w:val="0043293B"/>
    <w:rsid w:val="0043353D"/>
    <w:rsid w:val="00433FC0"/>
    <w:rsid w:val="004346A5"/>
    <w:rsid w:val="00434CC6"/>
    <w:rsid w:val="00441156"/>
    <w:rsid w:val="00441D84"/>
    <w:rsid w:val="004449A2"/>
    <w:rsid w:val="00446836"/>
    <w:rsid w:val="00450AA0"/>
    <w:rsid w:val="004516D1"/>
    <w:rsid w:val="00463FBE"/>
    <w:rsid w:val="004746D3"/>
    <w:rsid w:val="00474EB3"/>
    <w:rsid w:val="00486491"/>
    <w:rsid w:val="004914CF"/>
    <w:rsid w:val="00495121"/>
    <w:rsid w:val="004A661A"/>
    <w:rsid w:val="004A6E09"/>
    <w:rsid w:val="004B66ED"/>
    <w:rsid w:val="004C1A60"/>
    <w:rsid w:val="004C5E42"/>
    <w:rsid w:val="004D33F3"/>
    <w:rsid w:val="004D43A4"/>
    <w:rsid w:val="004D753F"/>
    <w:rsid w:val="004E4BAF"/>
    <w:rsid w:val="004F3B91"/>
    <w:rsid w:val="00501FEB"/>
    <w:rsid w:val="00503E3D"/>
    <w:rsid w:val="005043A4"/>
    <w:rsid w:val="005131A4"/>
    <w:rsid w:val="00514878"/>
    <w:rsid w:val="00521B6C"/>
    <w:rsid w:val="0052668E"/>
    <w:rsid w:val="00526FA0"/>
    <w:rsid w:val="00532317"/>
    <w:rsid w:val="005343CF"/>
    <w:rsid w:val="00535EDC"/>
    <w:rsid w:val="00540712"/>
    <w:rsid w:val="00553E6F"/>
    <w:rsid w:val="00554927"/>
    <w:rsid w:val="005568A0"/>
    <w:rsid w:val="00560F48"/>
    <w:rsid w:val="0056198F"/>
    <w:rsid w:val="00562100"/>
    <w:rsid w:val="00562B23"/>
    <w:rsid w:val="00562B7B"/>
    <w:rsid w:val="00566A00"/>
    <w:rsid w:val="00566C2E"/>
    <w:rsid w:val="00567826"/>
    <w:rsid w:val="00570CD9"/>
    <w:rsid w:val="005716E5"/>
    <w:rsid w:val="005718AB"/>
    <w:rsid w:val="00573650"/>
    <w:rsid w:val="005751C9"/>
    <w:rsid w:val="0057626A"/>
    <w:rsid w:val="00582DA5"/>
    <w:rsid w:val="00592382"/>
    <w:rsid w:val="005946B9"/>
    <w:rsid w:val="005954F4"/>
    <w:rsid w:val="005A0B9A"/>
    <w:rsid w:val="005A300B"/>
    <w:rsid w:val="005A3582"/>
    <w:rsid w:val="005A4FE6"/>
    <w:rsid w:val="005A709C"/>
    <w:rsid w:val="005B053A"/>
    <w:rsid w:val="005B7E68"/>
    <w:rsid w:val="005C1750"/>
    <w:rsid w:val="005C5263"/>
    <w:rsid w:val="005C635D"/>
    <w:rsid w:val="005D07BD"/>
    <w:rsid w:val="005D0F6E"/>
    <w:rsid w:val="005D3003"/>
    <w:rsid w:val="005D34B5"/>
    <w:rsid w:val="005D59B1"/>
    <w:rsid w:val="005E0A67"/>
    <w:rsid w:val="005E25A8"/>
    <w:rsid w:val="005E6E61"/>
    <w:rsid w:val="005F0DEB"/>
    <w:rsid w:val="005F67DD"/>
    <w:rsid w:val="0060125D"/>
    <w:rsid w:val="0060324C"/>
    <w:rsid w:val="006042D4"/>
    <w:rsid w:val="00604351"/>
    <w:rsid w:val="00610E93"/>
    <w:rsid w:val="00621B0F"/>
    <w:rsid w:val="0062267C"/>
    <w:rsid w:val="00623651"/>
    <w:rsid w:val="00624A34"/>
    <w:rsid w:val="00626394"/>
    <w:rsid w:val="00630D7E"/>
    <w:rsid w:val="0063534F"/>
    <w:rsid w:val="00635397"/>
    <w:rsid w:val="006411F6"/>
    <w:rsid w:val="00651798"/>
    <w:rsid w:val="00652E18"/>
    <w:rsid w:val="00654AC3"/>
    <w:rsid w:val="00656700"/>
    <w:rsid w:val="00673AAF"/>
    <w:rsid w:val="00673B90"/>
    <w:rsid w:val="00675290"/>
    <w:rsid w:val="0067713F"/>
    <w:rsid w:val="00680A18"/>
    <w:rsid w:val="00680FDF"/>
    <w:rsid w:val="00684EAB"/>
    <w:rsid w:val="00685FE1"/>
    <w:rsid w:val="00691D80"/>
    <w:rsid w:val="0069474B"/>
    <w:rsid w:val="006955BB"/>
    <w:rsid w:val="00696523"/>
    <w:rsid w:val="006A402A"/>
    <w:rsid w:val="006A6F72"/>
    <w:rsid w:val="006B1FE0"/>
    <w:rsid w:val="006B526A"/>
    <w:rsid w:val="006B538C"/>
    <w:rsid w:val="006B6304"/>
    <w:rsid w:val="006C1080"/>
    <w:rsid w:val="006C7EF2"/>
    <w:rsid w:val="006D06B0"/>
    <w:rsid w:val="006D601E"/>
    <w:rsid w:val="006E5D7E"/>
    <w:rsid w:val="006F04AB"/>
    <w:rsid w:val="006F7150"/>
    <w:rsid w:val="0071417B"/>
    <w:rsid w:val="00716D45"/>
    <w:rsid w:val="00721790"/>
    <w:rsid w:val="007272F8"/>
    <w:rsid w:val="00733482"/>
    <w:rsid w:val="00741C8C"/>
    <w:rsid w:val="007429BB"/>
    <w:rsid w:val="007555C9"/>
    <w:rsid w:val="0076260B"/>
    <w:rsid w:val="007647F2"/>
    <w:rsid w:val="00764F50"/>
    <w:rsid w:val="00765968"/>
    <w:rsid w:val="007700BD"/>
    <w:rsid w:val="00770DF3"/>
    <w:rsid w:val="0077533D"/>
    <w:rsid w:val="00775B15"/>
    <w:rsid w:val="007764C3"/>
    <w:rsid w:val="00777EF8"/>
    <w:rsid w:val="00782BCF"/>
    <w:rsid w:val="00787312"/>
    <w:rsid w:val="007874AB"/>
    <w:rsid w:val="007918E6"/>
    <w:rsid w:val="007923EC"/>
    <w:rsid w:val="00795827"/>
    <w:rsid w:val="007A100E"/>
    <w:rsid w:val="007B63D8"/>
    <w:rsid w:val="007D5FCA"/>
    <w:rsid w:val="007D7717"/>
    <w:rsid w:val="007E6AA5"/>
    <w:rsid w:val="0081250F"/>
    <w:rsid w:val="008129CE"/>
    <w:rsid w:val="00816745"/>
    <w:rsid w:val="008261FF"/>
    <w:rsid w:val="00833ACC"/>
    <w:rsid w:val="008353E6"/>
    <w:rsid w:val="00847407"/>
    <w:rsid w:val="00856A07"/>
    <w:rsid w:val="00865D2D"/>
    <w:rsid w:val="0087042D"/>
    <w:rsid w:val="00870473"/>
    <w:rsid w:val="00876138"/>
    <w:rsid w:val="00885FDD"/>
    <w:rsid w:val="00886525"/>
    <w:rsid w:val="00887091"/>
    <w:rsid w:val="00892A72"/>
    <w:rsid w:val="008934E4"/>
    <w:rsid w:val="008A337C"/>
    <w:rsid w:val="008A6C88"/>
    <w:rsid w:val="008A7290"/>
    <w:rsid w:val="008A7F77"/>
    <w:rsid w:val="008B42CA"/>
    <w:rsid w:val="008B64BD"/>
    <w:rsid w:val="008B6F6A"/>
    <w:rsid w:val="008C0500"/>
    <w:rsid w:val="008C56F0"/>
    <w:rsid w:val="008C69A8"/>
    <w:rsid w:val="008C754D"/>
    <w:rsid w:val="008D017D"/>
    <w:rsid w:val="008D0C64"/>
    <w:rsid w:val="008D30C6"/>
    <w:rsid w:val="008D5E7B"/>
    <w:rsid w:val="008D7ABA"/>
    <w:rsid w:val="008E5DB4"/>
    <w:rsid w:val="008E7790"/>
    <w:rsid w:val="008E7A65"/>
    <w:rsid w:val="008F049B"/>
    <w:rsid w:val="008F159C"/>
    <w:rsid w:val="008F18BB"/>
    <w:rsid w:val="008F79B7"/>
    <w:rsid w:val="00900A35"/>
    <w:rsid w:val="00903D85"/>
    <w:rsid w:val="0090462A"/>
    <w:rsid w:val="009051C7"/>
    <w:rsid w:val="00916929"/>
    <w:rsid w:val="009200F7"/>
    <w:rsid w:val="00922617"/>
    <w:rsid w:val="00932104"/>
    <w:rsid w:val="009340CF"/>
    <w:rsid w:val="009379B9"/>
    <w:rsid w:val="009404FD"/>
    <w:rsid w:val="009407AD"/>
    <w:rsid w:val="009410CB"/>
    <w:rsid w:val="00944276"/>
    <w:rsid w:val="009461FD"/>
    <w:rsid w:val="00953840"/>
    <w:rsid w:val="00955C39"/>
    <w:rsid w:val="00961D9C"/>
    <w:rsid w:val="009666E2"/>
    <w:rsid w:val="00972AC0"/>
    <w:rsid w:val="00973E3D"/>
    <w:rsid w:val="009748AA"/>
    <w:rsid w:val="00980F5B"/>
    <w:rsid w:val="009827B7"/>
    <w:rsid w:val="00986BDE"/>
    <w:rsid w:val="009872A2"/>
    <w:rsid w:val="009879B0"/>
    <w:rsid w:val="00991F39"/>
    <w:rsid w:val="00996493"/>
    <w:rsid w:val="00997331"/>
    <w:rsid w:val="00997BC4"/>
    <w:rsid w:val="009A23E6"/>
    <w:rsid w:val="009A58F5"/>
    <w:rsid w:val="009B2A24"/>
    <w:rsid w:val="009B789E"/>
    <w:rsid w:val="009B7EA7"/>
    <w:rsid w:val="009C030C"/>
    <w:rsid w:val="009C0BC2"/>
    <w:rsid w:val="009C4AD6"/>
    <w:rsid w:val="009D046D"/>
    <w:rsid w:val="009D106B"/>
    <w:rsid w:val="009D35E3"/>
    <w:rsid w:val="009D6AA3"/>
    <w:rsid w:val="009D7C99"/>
    <w:rsid w:val="009E2BEB"/>
    <w:rsid w:val="009E4112"/>
    <w:rsid w:val="009F0D74"/>
    <w:rsid w:val="009F1AF6"/>
    <w:rsid w:val="009F22D7"/>
    <w:rsid w:val="009F2A8D"/>
    <w:rsid w:val="009F4D82"/>
    <w:rsid w:val="009F56CD"/>
    <w:rsid w:val="009F70FC"/>
    <w:rsid w:val="00A0142C"/>
    <w:rsid w:val="00A0248E"/>
    <w:rsid w:val="00A03ABB"/>
    <w:rsid w:val="00A067E3"/>
    <w:rsid w:val="00A07063"/>
    <w:rsid w:val="00A125E7"/>
    <w:rsid w:val="00A128AB"/>
    <w:rsid w:val="00A1624C"/>
    <w:rsid w:val="00A1641C"/>
    <w:rsid w:val="00A20D59"/>
    <w:rsid w:val="00A21023"/>
    <w:rsid w:val="00A21B1E"/>
    <w:rsid w:val="00A22BD9"/>
    <w:rsid w:val="00A22EF5"/>
    <w:rsid w:val="00A25B63"/>
    <w:rsid w:val="00A31566"/>
    <w:rsid w:val="00A32972"/>
    <w:rsid w:val="00A362FA"/>
    <w:rsid w:val="00A40863"/>
    <w:rsid w:val="00A41351"/>
    <w:rsid w:val="00A41565"/>
    <w:rsid w:val="00A420BC"/>
    <w:rsid w:val="00A421A1"/>
    <w:rsid w:val="00A518F2"/>
    <w:rsid w:val="00A51DC8"/>
    <w:rsid w:val="00A53197"/>
    <w:rsid w:val="00A62FDA"/>
    <w:rsid w:val="00A63156"/>
    <w:rsid w:val="00A658E5"/>
    <w:rsid w:val="00A66016"/>
    <w:rsid w:val="00A664D5"/>
    <w:rsid w:val="00A6720F"/>
    <w:rsid w:val="00A70094"/>
    <w:rsid w:val="00A702A8"/>
    <w:rsid w:val="00A72665"/>
    <w:rsid w:val="00A72CCD"/>
    <w:rsid w:val="00A7314D"/>
    <w:rsid w:val="00A7458D"/>
    <w:rsid w:val="00A76A40"/>
    <w:rsid w:val="00A817A8"/>
    <w:rsid w:val="00A85246"/>
    <w:rsid w:val="00A85581"/>
    <w:rsid w:val="00A87C73"/>
    <w:rsid w:val="00A92635"/>
    <w:rsid w:val="00AA22EE"/>
    <w:rsid w:val="00AA323E"/>
    <w:rsid w:val="00AA3429"/>
    <w:rsid w:val="00AA3D88"/>
    <w:rsid w:val="00AA3DEE"/>
    <w:rsid w:val="00AA5795"/>
    <w:rsid w:val="00AA672C"/>
    <w:rsid w:val="00AA6B1F"/>
    <w:rsid w:val="00AB01A0"/>
    <w:rsid w:val="00AB4B8C"/>
    <w:rsid w:val="00AC171C"/>
    <w:rsid w:val="00AC4373"/>
    <w:rsid w:val="00AC6CE6"/>
    <w:rsid w:val="00AD29BD"/>
    <w:rsid w:val="00AD6E86"/>
    <w:rsid w:val="00AE06FA"/>
    <w:rsid w:val="00AE31D2"/>
    <w:rsid w:val="00AE46EC"/>
    <w:rsid w:val="00AE6ABC"/>
    <w:rsid w:val="00AE7714"/>
    <w:rsid w:val="00AF29C6"/>
    <w:rsid w:val="00AF3304"/>
    <w:rsid w:val="00AF3D1D"/>
    <w:rsid w:val="00AF5D04"/>
    <w:rsid w:val="00B011DE"/>
    <w:rsid w:val="00B058A5"/>
    <w:rsid w:val="00B07F84"/>
    <w:rsid w:val="00B118AD"/>
    <w:rsid w:val="00B13772"/>
    <w:rsid w:val="00B2589F"/>
    <w:rsid w:val="00B25F2F"/>
    <w:rsid w:val="00B2684E"/>
    <w:rsid w:val="00B2778E"/>
    <w:rsid w:val="00B30622"/>
    <w:rsid w:val="00B35802"/>
    <w:rsid w:val="00B504FB"/>
    <w:rsid w:val="00B572B9"/>
    <w:rsid w:val="00B619F4"/>
    <w:rsid w:val="00B67EDA"/>
    <w:rsid w:val="00B75A50"/>
    <w:rsid w:val="00B81EED"/>
    <w:rsid w:val="00B82D56"/>
    <w:rsid w:val="00B859CC"/>
    <w:rsid w:val="00B91C6D"/>
    <w:rsid w:val="00B93ABE"/>
    <w:rsid w:val="00B97F84"/>
    <w:rsid w:val="00BA2192"/>
    <w:rsid w:val="00BA25D3"/>
    <w:rsid w:val="00BA2709"/>
    <w:rsid w:val="00BA39AF"/>
    <w:rsid w:val="00BA449B"/>
    <w:rsid w:val="00BB002C"/>
    <w:rsid w:val="00BB2196"/>
    <w:rsid w:val="00BB27BE"/>
    <w:rsid w:val="00BB472E"/>
    <w:rsid w:val="00BB6672"/>
    <w:rsid w:val="00BC3F4F"/>
    <w:rsid w:val="00BD6B74"/>
    <w:rsid w:val="00BE03A4"/>
    <w:rsid w:val="00BE0698"/>
    <w:rsid w:val="00BE23B6"/>
    <w:rsid w:val="00BE513C"/>
    <w:rsid w:val="00BE585D"/>
    <w:rsid w:val="00BE5A49"/>
    <w:rsid w:val="00C0181E"/>
    <w:rsid w:val="00C01BD8"/>
    <w:rsid w:val="00C02370"/>
    <w:rsid w:val="00C028C9"/>
    <w:rsid w:val="00C03B88"/>
    <w:rsid w:val="00C07871"/>
    <w:rsid w:val="00C150C9"/>
    <w:rsid w:val="00C25F15"/>
    <w:rsid w:val="00C31425"/>
    <w:rsid w:val="00C32B22"/>
    <w:rsid w:val="00C45522"/>
    <w:rsid w:val="00C46B12"/>
    <w:rsid w:val="00C52C65"/>
    <w:rsid w:val="00C540BC"/>
    <w:rsid w:val="00C66595"/>
    <w:rsid w:val="00C673A6"/>
    <w:rsid w:val="00C73446"/>
    <w:rsid w:val="00C740D1"/>
    <w:rsid w:val="00C8128B"/>
    <w:rsid w:val="00C81314"/>
    <w:rsid w:val="00C85DB8"/>
    <w:rsid w:val="00C93F48"/>
    <w:rsid w:val="00C962BC"/>
    <w:rsid w:val="00CA4B67"/>
    <w:rsid w:val="00CB0186"/>
    <w:rsid w:val="00CB037D"/>
    <w:rsid w:val="00CB28A1"/>
    <w:rsid w:val="00CB50D8"/>
    <w:rsid w:val="00CC1B44"/>
    <w:rsid w:val="00CC25BE"/>
    <w:rsid w:val="00CC4DDF"/>
    <w:rsid w:val="00CC5CCF"/>
    <w:rsid w:val="00CC61AC"/>
    <w:rsid w:val="00CC7787"/>
    <w:rsid w:val="00CC78C7"/>
    <w:rsid w:val="00CC7DB4"/>
    <w:rsid w:val="00CD5330"/>
    <w:rsid w:val="00CE3B67"/>
    <w:rsid w:val="00CF45F7"/>
    <w:rsid w:val="00D01795"/>
    <w:rsid w:val="00D04A6E"/>
    <w:rsid w:val="00D06068"/>
    <w:rsid w:val="00D06B24"/>
    <w:rsid w:val="00D0795B"/>
    <w:rsid w:val="00D115FB"/>
    <w:rsid w:val="00D14433"/>
    <w:rsid w:val="00D1559B"/>
    <w:rsid w:val="00D1733E"/>
    <w:rsid w:val="00D17C03"/>
    <w:rsid w:val="00D17C0D"/>
    <w:rsid w:val="00D20F60"/>
    <w:rsid w:val="00D223EB"/>
    <w:rsid w:val="00D2253C"/>
    <w:rsid w:val="00D25476"/>
    <w:rsid w:val="00D27214"/>
    <w:rsid w:val="00D323EB"/>
    <w:rsid w:val="00D33BCB"/>
    <w:rsid w:val="00D33E78"/>
    <w:rsid w:val="00D36296"/>
    <w:rsid w:val="00D370C0"/>
    <w:rsid w:val="00D4191F"/>
    <w:rsid w:val="00D41D30"/>
    <w:rsid w:val="00D46467"/>
    <w:rsid w:val="00D51058"/>
    <w:rsid w:val="00D531ED"/>
    <w:rsid w:val="00D53902"/>
    <w:rsid w:val="00D605A7"/>
    <w:rsid w:val="00D75622"/>
    <w:rsid w:val="00D80A67"/>
    <w:rsid w:val="00D8345F"/>
    <w:rsid w:val="00D84725"/>
    <w:rsid w:val="00D87D92"/>
    <w:rsid w:val="00D90B6A"/>
    <w:rsid w:val="00D944F0"/>
    <w:rsid w:val="00D948A9"/>
    <w:rsid w:val="00DA3227"/>
    <w:rsid w:val="00DA346E"/>
    <w:rsid w:val="00DA5743"/>
    <w:rsid w:val="00DA7CDB"/>
    <w:rsid w:val="00DC42C0"/>
    <w:rsid w:val="00DC597C"/>
    <w:rsid w:val="00DC654E"/>
    <w:rsid w:val="00DC77D6"/>
    <w:rsid w:val="00DD1444"/>
    <w:rsid w:val="00DD24FB"/>
    <w:rsid w:val="00DE309D"/>
    <w:rsid w:val="00DE7925"/>
    <w:rsid w:val="00DF1497"/>
    <w:rsid w:val="00DF34E9"/>
    <w:rsid w:val="00DF4DFA"/>
    <w:rsid w:val="00DF6537"/>
    <w:rsid w:val="00DF755A"/>
    <w:rsid w:val="00E03C13"/>
    <w:rsid w:val="00E03FD2"/>
    <w:rsid w:val="00E05695"/>
    <w:rsid w:val="00E079DB"/>
    <w:rsid w:val="00E10CC4"/>
    <w:rsid w:val="00E15336"/>
    <w:rsid w:val="00E24FFB"/>
    <w:rsid w:val="00E26974"/>
    <w:rsid w:val="00E41C45"/>
    <w:rsid w:val="00E449AE"/>
    <w:rsid w:val="00E45843"/>
    <w:rsid w:val="00E46131"/>
    <w:rsid w:val="00E50C5A"/>
    <w:rsid w:val="00E5274C"/>
    <w:rsid w:val="00E53750"/>
    <w:rsid w:val="00E5434C"/>
    <w:rsid w:val="00E54D14"/>
    <w:rsid w:val="00E623EE"/>
    <w:rsid w:val="00E6385E"/>
    <w:rsid w:val="00E63ADA"/>
    <w:rsid w:val="00E662A8"/>
    <w:rsid w:val="00E66E69"/>
    <w:rsid w:val="00E6746E"/>
    <w:rsid w:val="00E741AC"/>
    <w:rsid w:val="00E77112"/>
    <w:rsid w:val="00E81C05"/>
    <w:rsid w:val="00E8444B"/>
    <w:rsid w:val="00E85056"/>
    <w:rsid w:val="00E86CAD"/>
    <w:rsid w:val="00E93287"/>
    <w:rsid w:val="00E96523"/>
    <w:rsid w:val="00EA6BDD"/>
    <w:rsid w:val="00EA779B"/>
    <w:rsid w:val="00EB2808"/>
    <w:rsid w:val="00EB397D"/>
    <w:rsid w:val="00EB6A0A"/>
    <w:rsid w:val="00EC1566"/>
    <w:rsid w:val="00ED348F"/>
    <w:rsid w:val="00ED6530"/>
    <w:rsid w:val="00EE0644"/>
    <w:rsid w:val="00EE0FCE"/>
    <w:rsid w:val="00EE4FEA"/>
    <w:rsid w:val="00EE66FE"/>
    <w:rsid w:val="00EE7662"/>
    <w:rsid w:val="00EF1AAC"/>
    <w:rsid w:val="00EF69C1"/>
    <w:rsid w:val="00F00234"/>
    <w:rsid w:val="00F01FC9"/>
    <w:rsid w:val="00F04C4A"/>
    <w:rsid w:val="00F06D1D"/>
    <w:rsid w:val="00F071E4"/>
    <w:rsid w:val="00F07BB0"/>
    <w:rsid w:val="00F10EF4"/>
    <w:rsid w:val="00F11289"/>
    <w:rsid w:val="00F136D2"/>
    <w:rsid w:val="00F13DF6"/>
    <w:rsid w:val="00F204A2"/>
    <w:rsid w:val="00F21980"/>
    <w:rsid w:val="00F226E4"/>
    <w:rsid w:val="00F258F8"/>
    <w:rsid w:val="00F345BC"/>
    <w:rsid w:val="00F355F1"/>
    <w:rsid w:val="00F362E0"/>
    <w:rsid w:val="00F37DEF"/>
    <w:rsid w:val="00F41C31"/>
    <w:rsid w:val="00F433C6"/>
    <w:rsid w:val="00F45610"/>
    <w:rsid w:val="00F46208"/>
    <w:rsid w:val="00F475A7"/>
    <w:rsid w:val="00F513B6"/>
    <w:rsid w:val="00F51902"/>
    <w:rsid w:val="00F54508"/>
    <w:rsid w:val="00F6297F"/>
    <w:rsid w:val="00F66192"/>
    <w:rsid w:val="00F70BDA"/>
    <w:rsid w:val="00F70FA9"/>
    <w:rsid w:val="00F7306F"/>
    <w:rsid w:val="00F73977"/>
    <w:rsid w:val="00F74759"/>
    <w:rsid w:val="00F75D38"/>
    <w:rsid w:val="00F75E6F"/>
    <w:rsid w:val="00F826CA"/>
    <w:rsid w:val="00F83153"/>
    <w:rsid w:val="00F86B40"/>
    <w:rsid w:val="00F93AF2"/>
    <w:rsid w:val="00F9753E"/>
    <w:rsid w:val="00FA442B"/>
    <w:rsid w:val="00FA5775"/>
    <w:rsid w:val="00FB68ED"/>
    <w:rsid w:val="00FB7179"/>
    <w:rsid w:val="00FC61A9"/>
    <w:rsid w:val="00FD54E1"/>
    <w:rsid w:val="00FE111E"/>
    <w:rsid w:val="00FE14E2"/>
    <w:rsid w:val="00FE1AB4"/>
    <w:rsid w:val="00FF180F"/>
    <w:rsid w:val="00FF39CC"/>
    <w:rsid w:val="00FF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84"/>
    <w:pPr>
      <w:widowControl w:val="0"/>
      <w:jc w:val="both"/>
    </w:pPr>
  </w:style>
  <w:style w:type="paragraph" w:styleId="1">
    <w:name w:val="heading 1"/>
    <w:basedOn w:val="a"/>
    <w:link w:val="1Char"/>
    <w:uiPriority w:val="99"/>
    <w:qFormat/>
    <w:rsid w:val="004335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DE79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6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6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E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E66E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66E6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66E69"/>
    <w:rPr>
      <w:color w:val="800080"/>
      <w:u w:val="single"/>
    </w:rPr>
  </w:style>
  <w:style w:type="character" w:customStyle="1" w:styleId="1Char">
    <w:name w:val="标题 1 Char"/>
    <w:basedOn w:val="a0"/>
    <w:link w:val="1"/>
    <w:uiPriority w:val="99"/>
    <w:rsid w:val="0043353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DE7925"/>
    <w:rPr>
      <w:b/>
      <w:bCs/>
      <w:sz w:val="32"/>
      <w:szCs w:val="32"/>
    </w:rPr>
  </w:style>
  <w:style w:type="character" w:styleId="a8">
    <w:name w:val="Strong"/>
    <w:basedOn w:val="a0"/>
    <w:uiPriority w:val="22"/>
    <w:qFormat/>
    <w:rsid w:val="00A72CCD"/>
    <w:rPr>
      <w:b/>
      <w:bCs/>
    </w:rPr>
  </w:style>
  <w:style w:type="character" w:customStyle="1" w:styleId="vjpnkj">
    <w:name w:val="vjpnkj"/>
    <w:basedOn w:val="a0"/>
    <w:rsid w:val="00142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6</Pages>
  <Words>607</Words>
  <Characters>3462</Characters>
  <Application>Microsoft Office Word</Application>
  <DocSecurity>0</DocSecurity>
  <Lines>28</Lines>
  <Paragraphs>8</Paragraphs>
  <ScaleCrop>false</ScaleCrop>
  <Company>Sky123.Org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606</cp:revision>
  <cp:lastPrinted>2017-09-04T08:48:00Z</cp:lastPrinted>
  <dcterms:created xsi:type="dcterms:W3CDTF">2017-08-25T05:57:00Z</dcterms:created>
  <dcterms:modified xsi:type="dcterms:W3CDTF">2018-04-10T03:00:00Z</dcterms:modified>
</cp:coreProperties>
</file>